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5DC299" w14:textId="77777777" w:rsidR="00761420" w:rsidRPr="001236FD" w:rsidRDefault="00761420" w:rsidP="00761420">
      <w:pPr>
        <w:spacing w:line="24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236FD">
        <w:rPr>
          <w:rFonts w:ascii="Times New Roman" w:eastAsia="Calibri" w:hAnsi="Times New Roman" w:cs="Times New Roman"/>
          <w:b/>
          <w:bCs/>
          <w:sz w:val="28"/>
          <w:szCs w:val="28"/>
        </w:rPr>
        <w:t>МИНИСТЕРСТВО ОБРАЗОВАНИЯ РЕСПУБЛИКИ БЕЛАРУСЬ</w:t>
      </w:r>
    </w:p>
    <w:p w14:paraId="38FF3A27" w14:textId="77777777" w:rsidR="00761420" w:rsidRPr="001236FD" w:rsidRDefault="00761420" w:rsidP="00761420">
      <w:pPr>
        <w:spacing w:line="24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236FD">
        <w:rPr>
          <w:rFonts w:ascii="Times New Roman" w:eastAsia="Calibri" w:hAnsi="Times New Roman" w:cs="Times New Roman"/>
          <w:b/>
          <w:bCs/>
          <w:sz w:val="28"/>
          <w:szCs w:val="28"/>
        </w:rPr>
        <w:t>УЧРЕЖДЕНИЕ ОБРАЗОВАНИЯ</w:t>
      </w:r>
    </w:p>
    <w:p w14:paraId="3266CA74" w14:textId="77777777" w:rsidR="00761420" w:rsidRPr="001236FD" w:rsidRDefault="00761420" w:rsidP="00761420">
      <w:pPr>
        <w:spacing w:line="24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236FD">
        <w:rPr>
          <w:rFonts w:ascii="Times New Roman" w:eastAsia="Calibri" w:hAnsi="Times New Roman" w:cs="Times New Roman"/>
          <w:b/>
          <w:bCs/>
          <w:sz w:val="28"/>
          <w:szCs w:val="28"/>
        </w:rPr>
        <w:t>ГОМЕЛЬСКИЙ ГОСУДАРСТВЕННЫЙ ТЕХНИЧЕСКИЙ УНИВЕРСИТЕТ ИМЕНИ П. О. СУХОГО</w:t>
      </w:r>
    </w:p>
    <w:p w14:paraId="2C718747" w14:textId="77777777" w:rsidR="00761420" w:rsidRPr="001236FD" w:rsidRDefault="00761420" w:rsidP="00761420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1A5F7F0B" w14:textId="77777777" w:rsidR="00761420" w:rsidRPr="001236FD" w:rsidRDefault="00761420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C999113" w14:textId="77777777" w:rsidR="00761420" w:rsidRPr="001236FD" w:rsidRDefault="00761420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1236FD">
        <w:rPr>
          <w:rFonts w:ascii="Times New Roman" w:eastAsia="Calibri" w:hAnsi="Times New Roman" w:cs="Times New Roman"/>
          <w:sz w:val="28"/>
          <w:szCs w:val="28"/>
        </w:rPr>
        <w:t>Факультет автоматизированных и информационных систем</w:t>
      </w:r>
    </w:p>
    <w:p w14:paraId="0A5F7C11" w14:textId="77777777" w:rsidR="00761420" w:rsidRPr="001236FD" w:rsidRDefault="00761420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1236FD">
        <w:rPr>
          <w:rFonts w:ascii="Times New Roman" w:eastAsia="Calibri" w:hAnsi="Times New Roman" w:cs="Times New Roman"/>
          <w:sz w:val="28"/>
          <w:szCs w:val="28"/>
        </w:rPr>
        <w:t>Кафедра «Информационные технологии»</w:t>
      </w:r>
    </w:p>
    <w:p w14:paraId="0C275CD0" w14:textId="77777777" w:rsidR="00761420" w:rsidRPr="001236FD" w:rsidRDefault="00761420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D2059B9" w14:textId="77777777" w:rsidR="00761420" w:rsidRPr="001236FD" w:rsidRDefault="00761420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D1EF6F5" w14:textId="77777777" w:rsidR="00761420" w:rsidRPr="001236FD" w:rsidRDefault="00761420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7F4EC4B" w14:textId="4DFEBCD3" w:rsidR="00761420" w:rsidRPr="00761420" w:rsidRDefault="00761420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1236FD">
        <w:rPr>
          <w:rFonts w:ascii="Times New Roman" w:eastAsia="Calibri" w:hAnsi="Times New Roman" w:cs="Times New Roman"/>
          <w:sz w:val="28"/>
          <w:szCs w:val="28"/>
        </w:rPr>
        <w:t xml:space="preserve">ОТЧЕТ ПО ЛАБОРАТОРНОЙ РАБОТЕ № </w:t>
      </w:r>
      <w:r>
        <w:rPr>
          <w:rFonts w:ascii="Times New Roman" w:eastAsia="Calibri" w:hAnsi="Times New Roman" w:cs="Times New Roman"/>
          <w:sz w:val="28"/>
          <w:szCs w:val="28"/>
        </w:rPr>
        <w:t>2</w:t>
      </w:r>
    </w:p>
    <w:p w14:paraId="3A19EA8A" w14:textId="77777777" w:rsidR="00761420" w:rsidRPr="001236FD" w:rsidRDefault="00761420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1236FD">
        <w:rPr>
          <w:rFonts w:ascii="Times New Roman" w:eastAsia="Calibri" w:hAnsi="Times New Roman" w:cs="Times New Roman"/>
          <w:sz w:val="28"/>
          <w:szCs w:val="28"/>
        </w:rPr>
        <w:t>по дисциплине «</w:t>
      </w:r>
      <w:r>
        <w:rPr>
          <w:rFonts w:ascii="Times New Roman" w:eastAsia="Calibri" w:hAnsi="Times New Roman" w:cs="Times New Roman"/>
          <w:sz w:val="28"/>
          <w:szCs w:val="28"/>
        </w:rPr>
        <w:t>Архитектура ЭВМ</w:t>
      </w:r>
      <w:r w:rsidRPr="001236FD">
        <w:rPr>
          <w:rFonts w:ascii="Times New Roman" w:eastAsia="Calibri" w:hAnsi="Times New Roman" w:cs="Times New Roman"/>
          <w:sz w:val="28"/>
          <w:szCs w:val="28"/>
        </w:rPr>
        <w:t>»</w:t>
      </w:r>
    </w:p>
    <w:p w14:paraId="0F477C30" w14:textId="77777777" w:rsidR="00761420" w:rsidRPr="001236FD" w:rsidRDefault="00761420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473FEED" w14:textId="77777777" w:rsidR="00761420" w:rsidRPr="001236FD" w:rsidRDefault="00761420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1079A7F" w14:textId="77777777" w:rsidR="00761420" w:rsidRPr="001236FD" w:rsidRDefault="00761420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1236FD">
        <w:rPr>
          <w:rFonts w:ascii="Times New Roman" w:eastAsia="Calibri" w:hAnsi="Times New Roman" w:cs="Times New Roman"/>
          <w:sz w:val="28"/>
          <w:szCs w:val="28"/>
        </w:rPr>
        <w:t>на тему: «</w:t>
      </w:r>
      <w:r>
        <w:rPr>
          <w:rFonts w:ascii="Times New Roman" w:eastAsia="Calibri" w:hAnsi="Times New Roman" w:cs="Times New Roman"/>
          <w:sz w:val="28"/>
          <w:szCs w:val="28"/>
        </w:rPr>
        <w:t>Системы исчислений</w:t>
      </w:r>
      <w:r w:rsidRPr="001236FD">
        <w:rPr>
          <w:rFonts w:ascii="Times New Roman" w:eastAsia="Calibri" w:hAnsi="Times New Roman" w:cs="Times New Roman"/>
          <w:sz w:val="28"/>
          <w:szCs w:val="28"/>
        </w:rPr>
        <w:t>»</w:t>
      </w:r>
    </w:p>
    <w:p w14:paraId="0BBED028" w14:textId="77777777" w:rsidR="00761420" w:rsidRPr="001236FD" w:rsidRDefault="00761420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2445617" w14:textId="77777777" w:rsidR="00761420" w:rsidRPr="001236FD" w:rsidRDefault="00761420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2A775BE" w14:textId="77777777" w:rsidR="00761420" w:rsidRPr="001236FD" w:rsidRDefault="00761420" w:rsidP="00761420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6D5CB524" w14:textId="77777777" w:rsidR="00761420" w:rsidRPr="001236FD" w:rsidRDefault="00761420" w:rsidP="00761420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189E0BFC" w14:textId="77777777" w:rsidR="00761420" w:rsidRPr="001236FD" w:rsidRDefault="00761420" w:rsidP="00761420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023E8E4E" w14:textId="77777777" w:rsidR="00761420" w:rsidRPr="001236FD" w:rsidRDefault="00761420" w:rsidP="00761420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34E5EBF3" w14:textId="77777777" w:rsidR="00761420" w:rsidRPr="001236FD" w:rsidRDefault="00761420" w:rsidP="00761420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236FD">
        <w:rPr>
          <w:rFonts w:ascii="Times New Roman" w:eastAsia="Calibri" w:hAnsi="Times New Roman" w:cs="Times New Roman"/>
          <w:sz w:val="28"/>
          <w:szCs w:val="28"/>
        </w:rPr>
        <w:t>Выполнил: студент гр. ИТП-</w:t>
      </w:r>
      <w:r>
        <w:rPr>
          <w:rFonts w:ascii="Times New Roman" w:eastAsia="Calibri" w:hAnsi="Times New Roman" w:cs="Times New Roman"/>
          <w:sz w:val="28"/>
          <w:szCs w:val="28"/>
        </w:rPr>
        <w:t>2</w:t>
      </w:r>
      <w:r w:rsidRPr="001236FD">
        <w:rPr>
          <w:rFonts w:ascii="Times New Roman" w:eastAsia="Calibri" w:hAnsi="Times New Roman" w:cs="Times New Roman"/>
          <w:sz w:val="28"/>
          <w:szCs w:val="28"/>
        </w:rPr>
        <w:t>1</w:t>
      </w:r>
    </w:p>
    <w:p w14:paraId="7399AA29" w14:textId="77777777" w:rsidR="00761420" w:rsidRPr="001236FD" w:rsidRDefault="00761420" w:rsidP="00761420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236FD">
        <w:rPr>
          <w:rFonts w:ascii="Times New Roman" w:eastAsia="Calibri" w:hAnsi="Times New Roman" w:cs="Times New Roman"/>
          <w:sz w:val="28"/>
          <w:szCs w:val="28"/>
        </w:rPr>
        <w:t>Ковтун А.В.</w:t>
      </w:r>
    </w:p>
    <w:p w14:paraId="6921D26A" w14:textId="77777777" w:rsidR="00761420" w:rsidRPr="001236FD" w:rsidRDefault="00761420" w:rsidP="00761420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236FD">
        <w:rPr>
          <w:rFonts w:ascii="Times New Roman" w:eastAsia="Calibri" w:hAnsi="Times New Roman" w:cs="Times New Roman"/>
          <w:sz w:val="28"/>
          <w:szCs w:val="28"/>
        </w:rPr>
        <w:t>Принял: преподаватель</w:t>
      </w:r>
    </w:p>
    <w:p w14:paraId="51921F86" w14:textId="77777777" w:rsidR="00761420" w:rsidRPr="001236FD" w:rsidRDefault="00761420" w:rsidP="00761420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Савельев В. А.</w:t>
      </w:r>
    </w:p>
    <w:p w14:paraId="6DD02A8C" w14:textId="77777777" w:rsidR="00761420" w:rsidRPr="001236FD" w:rsidRDefault="00761420" w:rsidP="00761420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5FD3903" w14:textId="77777777" w:rsidR="00761420" w:rsidRDefault="00761420" w:rsidP="00761420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E81278B" w14:textId="77777777" w:rsidR="00761420" w:rsidRPr="001236FD" w:rsidRDefault="00761420" w:rsidP="00761420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7BD6D835" w14:textId="77777777" w:rsidR="00761420" w:rsidRPr="001236FD" w:rsidRDefault="00761420" w:rsidP="00761420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42AC5F4B" w14:textId="1396D730" w:rsidR="00BB1DC7" w:rsidRDefault="00761420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1236FD">
        <w:rPr>
          <w:rFonts w:ascii="Times New Roman" w:eastAsia="Calibri" w:hAnsi="Times New Roman" w:cs="Times New Roman"/>
          <w:sz w:val="28"/>
          <w:szCs w:val="28"/>
        </w:rPr>
        <w:t>Гомель 2022</w:t>
      </w:r>
    </w:p>
    <w:p w14:paraId="1CCA0323" w14:textId="0CE7201F" w:rsidR="00761420" w:rsidRDefault="00761420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9C806E7" w14:textId="5890BFCF" w:rsidR="00761420" w:rsidRDefault="00761420" w:rsidP="00761420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ab/>
      </w:r>
      <w:r w:rsidRPr="00D02A08">
        <w:rPr>
          <w:rFonts w:ascii="Times New Roman" w:eastAsia="Calibri" w:hAnsi="Times New Roman" w:cs="Times New Roman"/>
          <w:b/>
          <w:bCs/>
          <w:sz w:val="28"/>
          <w:szCs w:val="28"/>
        </w:rPr>
        <w:t>Цель работы: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получение навыков выполнения арифметических и логических операций над двоичными числами.</w:t>
      </w:r>
    </w:p>
    <w:p w14:paraId="441B53CC" w14:textId="676A8CA7" w:rsidR="00761420" w:rsidRDefault="00761420" w:rsidP="00761420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E15A972" w14:textId="0F9D8251" w:rsidR="00761420" w:rsidRPr="00D66AED" w:rsidRDefault="00761420" w:rsidP="00761420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66AED">
        <w:rPr>
          <w:rFonts w:ascii="Times New Roman" w:eastAsia="Calibri" w:hAnsi="Times New Roman" w:cs="Times New Roman"/>
          <w:b/>
          <w:bCs/>
          <w:sz w:val="28"/>
          <w:szCs w:val="28"/>
        </w:rPr>
        <w:tab/>
        <w:t>Задание 1: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выполнить логическое сложение двоичных чисел, представленных в шестнадцатеричном коде. </w:t>
      </w:r>
      <w:r w:rsidR="00D66AE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Числа: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1F00, 9F10</w:t>
      </w:r>
    </w:p>
    <w:p w14:paraId="5AB45F72" w14:textId="64C5D7AF" w:rsidR="00761420" w:rsidRPr="00761420" w:rsidRDefault="00761420" w:rsidP="00B86A91">
      <w:pPr>
        <w:spacing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Перевод 1 числа в десятичную:</w:t>
      </w:r>
    </w:p>
    <w:p w14:paraId="0089B886" w14:textId="77777777" w:rsidR="00030A3F" w:rsidRPr="00030A3F" w:rsidRDefault="00030A3F" w:rsidP="00030A3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0A3F">
        <w:rPr>
          <w:rFonts w:ascii="Times New Roman" w:eastAsia="Calibri" w:hAnsi="Times New Roman" w:cs="Times New Roman"/>
          <w:sz w:val="28"/>
          <w:szCs w:val="28"/>
        </w:rPr>
        <w:t>1F00</w:t>
      </w:r>
      <w:r w:rsidRPr="00030A3F">
        <w:rPr>
          <w:rFonts w:ascii="Times New Roman" w:eastAsia="Calibri" w:hAnsi="Times New Roman" w:cs="Times New Roman"/>
          <w:sz w:val="28"/>
          <w:szCs w:val="28"/>
          <w:vertAlign w:val="subscript"/>
        </w:rPr>
        <w:t>16</w:t>
      </w:r>
      <w:r w:rsidRPr="00030A3F">
        <w:rPr>
          <w:rFonts w:ascii="Times New Roman" w:eastAsia="Calibri" w:hAnsi="Times New Roman" w:cs="Times New Roman"/>
          <w:sz w:val="28"/>
          <w:szCs w:val="28"/>
        </w:rPr>
        <w:t> = 1∙16</w:t>
      </w:r>
      <w:r w:rsidRPr="00030A3F">
        <w:rPr>
          <w:rFonts w:ascii="Times New Roman" w:eastAsia="Calibri" w:hAnsi="Times New Roman" w:cs="Times New Roman"/>
          <w:sz w:val="28"/>
          <w:szCs w:val="28"/>
          <w:vertAlign w:val="superscript"/>
        </w:rPr>
        <w:t>3</w:t>
      </w:r>
      <w:r w:rsidRPr="00030A3F">
        <w:rPr>
          <w:rFonts w:ascii="Times New Roman" w:eastAsia="Calibri" w:hAnsi="Times New Roman" w:cs="Times New Roman"/>
          <w:sz w:val="28"/>
          <w:szCs w:val="28"/>
        </w:rPr>
        <w:t>+15∙16</w:t>
      </w:r>
      <w:r w:rsidRPr="00030A3F">
        <w:rPr>
          <w:rFonts w:ascii="Times New Roman" w:eastAsia="Calibri" w:hAnsi="Times New Roman" w:cs="Times New Roman"/>
          <w:sz w:val="28"/>
          <w:szCs w:val="28"/>
          <w:vertAlign w:val="superscript"/>
        </w:rPr>
        <w:t>2</w:t>
      </w:r>
      <w:r w:rsidRPr="00030A3F">
        <w:rPr>
          <w:rFonts w:ascii="Times New Roman" w:eastAsia="Calibri" w:hAnsi="Times New Roman" w:cs="Times New Roman"/>
          <w:sz w:val="28"/>
          <w:szCs w:val="28"/>
        </w:rPr>
        <w:t>+0∙16</w:t>
      </w:r>
      <w:r w:rsidRPr="00030A3F">
        <w:rPr>
          <w:rFonts w:ascii="Times New Roman" w:eastAsia="Calibri" w:hAnsi="Times New Roman" w:cs="Times New Roman"/>
          <w:sz w:val="28"/>
          <w:szCs w:val="28"/>
          <w:vertAlign w:val="superscript"/>
        </w:rPr>
        <w:t>1</w:t>
      </w:r>
      <w:r w:rsidRPr="00030A3F">
        <w:rPr>
          <w:rFonts w:ascii="Times New Roman" w:eastAsia="Calibri" w:hAnsi="Times New Roman" w:cs="Times New Roman"/>
          <w:sz w:val="28"/>
          <w:szCs w:val="28"/>
        </w:rPr>
        <w:t>+0∙16</w:t>
      </w:r>
      <w:r w:rsidRPr="00030A3F">
        <w:rPr>
          <w:rFonts w:ascii="Times New Roman" w:eastAsia="Calibri" w:hAnsi="Times New Roman" w:cs="Times New Roman"/>
          <w:sz w:val="28"/>
          <w:szCs w:val="28"/>
          <w:vertAlign w:val="superscript"/>
        </w:rPr>
        <w:t>0</w:t>
      </w:r>
      <w:r w:rsidRPr="00030A3F">
        <w:rPr>
          <w:rFonts w:ascii="Times New Roman" w:eastAsia="Calibri" w:hAnsi="Times New Roman" w:cs="Times New Roman"/>
          <w:sz w:val="28"/>
          <w:szCs w:val="28"/>
        </w:rPr>
        <w:t> = 4096+3840+0+0 = 7936</w:t>
      </w:r>
      <w:r w:rsidRPr="00030A3F">
        <w:rPr>
          <w:rFonts w:ascii="Times New Roman" w:eastAsia="Calibri" w:hAnsi="Times New Roman" w:cs="Times New Roman"/>
          <w:sz w:val="28"/>
          <w:szCs w:val="28"/>
          <w:vertAlign w:val="subscript"/>
        </w:rPr>
        <w:t>10</w:t>
      </w:r>
      <w:r w:rsidRPr="00030A3F">
        <w:rPr>
          <w:rFonts w:ascii="Times New Roman" w:eastAsia="Calibri" w:hAnsi="Times New Roman" w:cs="Times New Roman"/>
          <w:sz w:val="28"/>
          <w:szCs w:val="28"/>
        </w:rPr>
        <w:t> </w:t>
      </w:r>
    </w:p>
    <w:p w14:paraId="07FEA695" w14:textId="4F49445F" w:rsidR="00761420" w:rsidRPr="00030A3F" w:rsidRDefault="00761420" w:rsidP="00761420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8D0CABA" w14:textId="76E57E4B" w:rsidR="00761420" w:rsidRDefault="00761420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761420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DF90FF" wp14:editId="5DEA0C44">
            <wp:extent cx="4387582" cy="343476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11262" cy="345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EB2C" w14:textId="6D19A58B" w:rsidR="00761420" w:rsidRDefault="00761420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0BF0AA81" w14:textId="0B516091" w:rsidR="00761420" w:rsidRDefault="00761420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1 – </w:t>
      </w:r>
      <w:r w:rsidR="00030A3F">
        <w:rPr>
          <w:rFonts w:ascii="Times New Roman" w:eastAsia="Calibri" w:hAnsi="Times New Roman" w:cs="Times New Roman"/>
          <w:sz w:val="28"/>
          <w:szCs w:val="28"/>
        </w:rPr>
        <w:t>П</w:t>
      </w:r>
      <w:r>
        <w:rPr>
          <w:rFonts w:ascii="Times New Roman" w:eastAsia="Calibri" w:hAnsi="Times New Roman" w:cs="Times New Roman"/>
          <w:sz w:val="28"/>
          <w:szCs w:val="28"/>
        </w:rPr>
        <w:t>еревод из 10-ой в 2-ую</w:t>
      </w:r>
    </w:p>
    <w:p w14:paraId="58A6B302" w14:textId="3396BC5D" w:rsidR="00B86A91" w:rsidRDefault="00B86A91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4FC9CB8" w14:textId="220D4A0A" w:rsidR="00030A3F" w:rsidRPr="00030A3F" w:rsidRDefault="00030A3F" w:rsidP="00030A3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0A3F">
        <w:rPr>
          <w:rFonts w:ascii="Times New Roman" w:eastAsia="Calibri" w:hAnsi="Times New Roman" w:cs="Times New Roman"/>
          <w:sz w:val="28"/>
          <w:szCs w:val="28"/>
        </w:rPr>
        <w:t>7936</w:t>
      </w:r>
      <w:r w:rsidRPr="00030A3F">
        <w:rPr>
          <w:rFonts w:ascii="Times New Roman" w:eastAsia="Calibri" w:hAnsi="Times New Roman" w:cs="Times New Roman"/>
          <w:sz w:val="28"/>
          <w:szCs w:val="28"/>
          <w:vertAlign w:val="subscript"/>
        </w:rPr>
        <w:t>10</w:t>
      </w:r>
      <w:r w:rsidRPr="00030A3F">
        <w:rPr>
          <w:rFonts w:ascii="Times New Roman" w:eastAsia="Calibri" w:hAnsi="Times New Roman" w:cs="Times New Roman"/>
          <w:sz w:val="28"/>
          <w:szCs w:val="28"/>
        </w:rPr>
        <w:t> = 1111100000000</w:t>
      </w:r>
      <w:r w:rsidRPr="00030A3F">
        <w:rPr>
          <w:rFonts w:ascii="Times New Roman" w:eastAsia="Calibri" w:hAnsi="Times New Roman" w:cs="Times New Roman"/>
          <w:sz w:val="28"/>
          <w:szCs w:val="28"/>
          <w:vertAlign w:val="subscript"/>
        </w:rPr>
        <w:t>2</w:t>
      </w:r>
    </w:p>
    <w:p w14:paraId="38C4FE06" w14:textId="2A150E92" w:rsidR="00030A3F" w:rsidRDefault="00030A3F" w:rsidP="00030A3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EC48C43" w14:textId="67A29F4A" w:rsidR="00B86A91" w:rsidRPr="00B86A91" w:rsidRDefault="00B86A91" w:rsidP="00B86A91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Перевод 2 числа в десятичную систему:</w:t>
      </w:r>
    </w:p>
    <w:p w14:paraId="242F49C4" w14:textId="77777777" w:rsidR="00030A3F" w:rsidRPr="00030A3F" w:rsidRDefault="00030A3F" w:rsidP="00030A3F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30A3F">
        <w:rPr>
          <w:rFonts w:ascii="Times New Roman" w:eastAsia="Calibri" w:hAnsi="Times New Roman" w:cs="Times New Roman"/>
          <w:sz w:val="28"/>
          <w:szCs w:val="28"/>
        </w:rPr>
        <w:t>9F10</w:t>
      </w:r>
      <w:r w:rsidRPr="00030A3F">
        <w:rPr>
          <w:rFonts w:ascii="Times New Roman" w:eastAsia="Calibri" w:hAnsi="Times New Roman" w:cs="Times New Roman"/>
          <w:sz w:val="28"/>
          <w:szCs w:val="28"/>
          <w:vertAlign w:val="subscript"/>
        </w:rPr>
        <w:t>16</w:t>
      </w:r>
      <w:r w:rsidRPr="00030A3F">
        <w:rPr>
          <w:rFonts w:ascii="Times New Roman" w:eastAsia="Calibri" w:hAnsi="Times New Roman" w:cs="Times New Roman"/>
          <w:sz w:val="28"/>
          <w:szCs w:val="28"/>
        </w:rPr>
        <w:t> = 9∙16</w:t>
      </w:r>
      <w:r w:rsidRPr="00030A3F">
        <w:rPr>
          <w:rFonts w:ascii="Times New Roman" w:eastAsia="Calibri" w:hAnsi="Times New Roman" w:cs="Times New Roman"/>
          <w:sz w:val="28"/>
          <w:szCs w:val="28"/>
          <w:vertAlign w:val="superscript"/>
        </w:rPr>
        <w:t>3</w:t>
      </w:r>
      <w:r w:rsidRPr="00030A3F">
        <w:rPr>
          <w:rFonts w:ascii="Times New Roman" w:eastAsia="Calibri" w:hAnsi="Times New Roman" w:cs="Times New Roman"/>
          <w:sz w:val="28"/>
          <w:szCs w:val="28"/>
        </w:rPr>
        <w:t>+15∙16</w:t>
      </w:r>
      <w:r w:rsidRPr="00030A3F">
        <w:rPr>
          <w:rFonts w:ascii="Times New Roman" w:eastAsia="Calibri" w:hAnsi="Times New Roman" w:cs="Times New Roman"/>
          <w:sz w:val="28"/>
          <w:szCs w:val="28"/>
          <w:vertAlign w:val="superscript"/>
        </w:rPr>
        <w:t>2</w:t>
      </w:r>
      <w:r w:rsidRPr="00030A3F">
        <w:rPr>
          <w:rFonts w:ascii="Times New Roman" w:eastAsia="Calibri" w:hAnsi="Times New Roman" w:cs="Times New Roman"/>
          <w:sz w:val="28"/>
          <w:szCs w:val="28"/>
        </w:rPr>
        <w:t>+1∙16</w:t>
      </w:r>
      <w:r w:rsidRPr="00030A3F">
        <w:rPr>
          <w:rFonts w:ascii="Times New Roman" w:eastAsia="Calibri" w:hAnsi="Times New Roman" w:cs="Times New Roman"/>
          <w:sz w:val="28"/>
          <w:szCs w:val="28"/>
          <w:vertAlign w:val="superscript"/>
        </w:rPr>
        <w:t>1</w:t>
      </w:r>
      <w:r w:rsidRPr="00030A3F">
        <w:rPr>
          <w:rFonts w:ascii="Times New Roman" w:eastAsia="Calibri" w:hAnsi="Times New Roman" w:cs="Times New Roman"/>
          <w:sz w:val="28"/>
          <w:szCs w:val="28"/>
        </w:rPr>
        <w:t>+0∙16</w:t>
      </w:r>
      <w:r w:rsidRPr="00030A3F">
        <w:rPr>
          <w:rFonts w:ascii="Times New Roman" w:eastAsia="Calibri" w:hAnsi="Times New Roman" w:cs="Times New Roman"/>
          <w:sz w:val="28"/>
          <w:szCs w:val="28"/>
          <w:vertAlign w:val="superscript"/>
        </w:rPr>
        <w:t>0</w:t>
      </w:r>
      <w:r w:rsidRPr="00030A3F">
        <w:rPr>
          <w:rFonts w:ascii="Times New Roman" w:eastAsia="Calibri" w:hAnsi="Times New Roman" w:cs="Times New Roman"/>
          <w:sz w:val="28"/>
          <w:szCs w:val="28"/>
        </w:rPr>
        <w:t> = 36864+3840+16+0 = 40720</w:t>
      </w:r>
      <w:r w:rsidRPr="00030A3F">
        <w:rPr>
          <w:rFonts w:ascii="Times New Roman" w:eastAsia="Calibri" w:hAnsi="Times New Roman" w:cs="Times New Roman"/>
          <w:sz w:val="28"/>
          <w:szCs w:val="28"/>
          <w:vertAlign w:val="subscript"/>
        </w:rPr>
        <w:t>10</w:t>
      </w:r>
      <w:r w:rsidRPr="00030A3F">
        <w:rPr>
          <w:rFonts w:ascii="Times New Roman" w:eastAsia="Calibri" w:hAnsi="Times New Roman" w:cs="Times New Roman"/>
          <w:sz w:val="28"/>
          <w:szCs w:val="28"/>
        </w:rPr>
        <w:t> </w:t>
      </w:r>
    </w:p>
    <w:p w14:paraId="1AF6AACF" w14:textId="38DAA65E" w:rsidR="00761420" w:rsidRDefault="00761420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72D2F74" w14:textId="32166E6A" w:rsidR="00030A3F" w:rsidRDefault="00030A3F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30A3F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11DD0E" wp14:editId="3E5DDDE5">
            <wp:extent cx="4851133" cy="3490118"/>
            <wp:effectExtent l="0" t="0" r="63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5073" cy="350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A948" w14:textId="2A2B40E9" w:rsidR="00030A3F" w:rsidRDefault="00030A3F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2 – Перевод из 10-ой в 2-ую</w:t>
      </w:r>
    </w:p>
    <w:p w14:paraId="5865E503" w14:textId="580F9109" w:rsidR="00030A3F" w:rsidRDefault="00030A3F" w:rsidP="0076142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99668C3" w14:textId="1EFCC3C7" w:rsidR="00030A3F" w:rsidRDefault="00030A3F" w:rsidP="00030A3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vertAlign w:val="subscript"/>
        </w:rPr>
      </w:pPr>
      <w:r w:rsidRPr="00030A3F">
        <w:rPr>
          <w:rFonts w:ascii="Times New Roman" w:eastAsia="Calibri" w:hAnsi="Times New Roman" w:cs="Times New Roman"/>
          <w:sz w:val="28"/>
          <w:szCs w:val="28"/>
        </w:rPr>
        <w:t>40720</w:t>
      </w:r>
      <w:r w:rsidRPr="00030A3F">
        <w:rPr>
          <w:rFonts w:ascii="Times New Roman" w:eastAsia="Calibri" w:hAnsi="Times New Roman" w:cs="Times New Roman"/>
          <w:sz w:val="28"/>
          <w:szCs w:val="28"/>
          <w:vertAlign w:val="subscript"/>
        </w:rPr>
        <w:t>10</w:t>
      </w:r>
      <w:r w:rsidRPr="00030A3F">
        <w:rPr>
          <w:rFonts w:ascii="Times New Roman" w:eastAsia="Calibri" w:hAnsi="Times New Roman" w:cs="Times New Roman"/>
          <w:sz w:val="28"/>
          <w:szCs w:val="28"/>
        </w:rPr>
        <w:t> = 1001111100010000</w:t>
      </w:r>
      <w:r w:rsidRPr="00030A3F">
        <w:rPr>
          <w:rFonts w:ascii="Times New Roman" w:eastAsia="Calibri" w:hAnsi="Times New Roman" w:cs="Times New Roman"/>
          <w:sz w:val="28"/>
          <w:szCs w:val="28"/>
          <w:vertAlign w:val="subscript"/>
        </w:rPr>
        <w:t>2</w:t>
      </w:r>
    </w:p>
    <w:p w14:paraId="61EF75F1" w14:textId="3A8C97C9" w:rsidR="00084AE9" w:rsidRDefault="00084AE9" w:rsidP="00030A3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vertAlign w:val="subscript"/>
        </w:rPr>
      </w:pPr>
    </w:p>
    <w:p w14:paraId="3EA7CFD0" w14:textId="2993041E" w:rsidR="00084AE9" w:rsidRDefault="00084AE9" w:rsidP="00030A3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Логическое сложение:</w:t>
      </w:r>
    </w:p>
    <w:p w14:paraId="0811C626" w14:textId="4979FB20" w:rsidR="00084AE9" w:rsidRPr="00AD7D2F" w:rsidRDefault="00775493" w:rsidP="00030A3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000</w:t>
      </w:r>
      <w:r w:rsidR="00084AE9" w:rsidRPr="00030A3F">
        <w:rPr>
          <w:rFonts w:ascii="Times New Roman" w:eastAsia="Calibri" w:hAnsi="Times New Roman" w:cs="Times New Roman"/>
          <w:sz w:val="28"/>
          <w:szCs w:val="28"/>
        </w:rPr>
        <w:t>1111100000000</w:t>
      </w:r>
      <w:r w:rsidR="00084AE9" w:rsidRPr="00030A3F">
        <w:rPr>
          <w:rFonts w:ascii="Times New Roman" w:eastAsia="Calibri" w:hAnsi="Times New Roman" w:cs="Times New Roman"/>
          <w:sz w:val="28"/>
          <w:szCs w:val="28"/>
          <w:vertAlign w:val="subscript"/>
        </w:rPr>
        <w:t>2</w:t>
      </w:r>
      <w:r w:rsidR="00FC1666">
        <w:rPr>
          <w:rFonts w:ascii="Times New Roman" w:eastAsia="Calibri" w:hAnsi="Times New Roman" w:cs="Times New Roman"/>
          <w:sz w:val="28"/>
          <w:szCs w:val="28"/>
          <w:vertAlign w:val="subscript"/>
        </w:rPr>
        <w:t xml:space="preserve"> </w:t>
      </w:r>
      <w:r w:rsidR="00FC1666">
        <w:rPr>
          <w:rFonts w:ascii="Times New Roman" w:eastAsia="Calibri" w:hAnsi="Times New Roman" w:cs="Times New Roman"/>
          <w:sz w:val="28"/>
          <w:szCs w:val="28"/>
        </w:rPr>
        <w:t xml:space="preserve"> O</w:t>
      </w:r>
      <w:r w:rsidR="00FC1666">
        <w:rPr>
          <w:rFonts w:ascii="Times New Roman" w:eastAsia="Calibri" w:hAnsi="Times New Roman" w:cs="Times New Roman"/>
          <w:sz w:val="28"/>
          <w:szCs w:val="28"/>
          <w:lang w:val="en-US"/>
        </w:rPr>
        <w:t>R</w:t>
      </w:r>
    </w:p>
    <w:p w14:paraId="42D912D1" w14:textId="10384BDD" w:rsidR="00084AE9" w:rsidRDefault="00084AE9" w:rsidP="00030A3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vertAlign w:val="subscript"/>
        </w:rPr>
      </w:pPr>
      <w:r w:rsidRPr="00030A3F">
        <w:rPr>
          <w:rFonts w:ascii="Times New Roman" w:eastAsia="Calibri" w:hAnsi="Times New Roman" w:cs="Times New Roman"/>
          <w:sz w:val="28"/>
          <w:szCs w:val="28"/>
        </w:rPr>
        <w:t>1001111100010000</w:t>
      </w:r>
      <w:r w:rsidRPr="00030A3F">
        <w:rPr>
          <w:rFonts w:ascii="Times New Roman" w:eastAsia="Calibri" w:hAnsi="Times New Roman" w:cs="Times New Roman"/>
          <w:sz w:val="28"/>
          <w:szCs w:val="28"/>
          <w:vertAlign w:val="subscript"/>
        </w:rPr>
        <w:t>2</w:t>
      </w:r>
    </w:p>
    <w:p w14:paraId="5AC32810" w14:textId="646450F9" w:rsidR="00084AE9" w:rsidRDefault="00084AE9" w:rsidP="00030A3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=</w:t>
      </w:r>
    </w:p>
    <w:p w14:paraId="113999E8" w14:textId="7C7D1A77" w:rsidR="00D66AED" w:rsidRDefault="00084AE9" w:rsidP="005652C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1</w:t>
      </w:r>
      <w:r w:rsidR="00775493">
        <w:rPr>
          <w:rFonts w:ascii="Times New Roman" w:eastAsia="Calibri" w:hAnsi="Times New Roman" w:cs="Times New Roman"/>
          <w:sz w:val="28"/>
          <w:szCs w:val="28"/>
        </w:rPr>
        <w:t>00</w:t>
      </w:r>
      <w:r>
        <w:rPr>
          <w:rFonts w:ascii="Times New Roman" w:eastAsia="Calibri" w:hAnsi="Times New Roman" w:cs="Times New Roman"/>
          <w:sz w:val="28"/>
          <w:szCs w:val="28"/>
        </w:rPr>
        <w:t>11</w:t>
      </w:r>
      <w:r w:rsidR="00FC1666" w:rsidRPr="00AD7D2F">
        <w:rPr>
          <w:rFonts w:ascii="Times New Roman" w:eastAsia="Calibri" w:hAnsi="Times New Roman" w:cs="Times New Roman"/>
          <w:sz w:val="28"/>
          <w:szCs w:val="28"/>
        </w:rPr>
        <w:t>111</w:t>
      </w:r>
      <w:r w:rsidRPr="00030A3F">
        <w:rPr>
          <w:rFonts w:ascii="Times New Roman" w:eastAsia="Calibri" w:hAnsi="Times New Roman" w:cs="Times New Roman"/>
          <w:sz w:val="28"/>
          <w:szCs w:val="28"/>
        </w:rPr>
        <w:t>00</w:t>
      </w:r>
      <w:r w:rsidR="005652CF">
        <w:rPr>
          <w:rFonts w:ascii="Times New Roman" w:eastAsia="Calibri" w:hAnsi="Times New Roman" w:cs="Times New Roman"/>
          <w:sz w:val="28"/>
          <w:szCs w:val="28"/>
        </w:rPr>
        <w:t>0</w:t>
      </w:r>
      <w:r w:rsidR="00775493">
        <w:rPr>
          <w:rFonts w:ascii="Times New Roman" w:eastAsia="Calibri" w:hAnsi="Times New Roman" w:cs="Times New Roman"/>
          <w:sz w:val="28"/>
          <w:szCs w:val="28"/>
        </w:rPr>
        <w:t>10</w:t>
      </w:r>
      <w:r w:rsidRPr="00030A3F">
        <w:rPr>
          <w:rFonts w:ascii="Times New Roman" w:eastAsia="Calibri" w:hAnsi="Times New Roman" w:cs="Times New Roman"/>
          <w:sz w:val="28"/>
          <w:szCs w:val="28"/>
        </w:rPr>
        <w:t>000</w:t>
      </w:r>
    </w:p>
    <w:p w14:paraId="3EA31FA0" w14:textId="77777777" w:rsidR="00FC1666" w:rsidRDefault="00FC1666" w:rsidP="005652C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3A80F76" w14:textId="542D442B" w:rsidR="00D66AED" w:rsidRPr="00AD7D2F" w:rsidRDefault="00D66AED" w:rsidP="005652C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66AED">
        <w:rPr>
          <w:rFonts w:ascii="Times New Roman" w:eastAsia="Calibri" w:hAnsi="Times New Roman" w:cs="Times New Roman"/>
          <w:b/>
          <w:bCs/>
          <w:sz w:val="28"/>
          <w:szCs w:val="28"/>
        </w:rPr>
        <w:tab/>
        <w:t>Задание 2: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выполнить логическое сложение по модулю 2 двоичных чисел, представленных в 16-ом коде. Числа: 1700, 9А10</w:t>
      </w:r>
      <w:r w:rsidR="00B63D80" w:rsidRPr="00AD7D2F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679D10D7" w14:textId="77777777" w:rsidR="00B63D80" w:rsidRPr="00AD7D2F" w:rsidRDefault="00B63D80" w:rsidP="005652C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D6D3648" w14:textId="1CF385F2" w:rsidR="00D66AED" w:rsidRDefault="00D66AED" w:rsidP="005652C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vertAlign w:val="subscript"/>
        </w:rPr>
      </w:pPr>
      <w:r w:rsidRPr="00D66AED">
        <w:rPr>
          <w:rFonts w:ascii="Times New Roman" w:eastAsia="Calibri" w:hAnsi="Times New Roman" w:cs="Times New Roman"/>
          <w:sz w:val="28"/>
          <w:szCs w:val="28"/>
        </w:rPr>
        <w:t>1700</w:t>
      </w:r>
      <w:r w:rsidRPr="00D66AED">
        <w:rPr>
          <w:rFonts w:ascii="Times New Roman" w:eastAsia="Calibri" w:hAnsi="Times New Roman" w:cs="Times New Roman"/>
          <w:sz w:val="28"/>
          <w:szCs w:val="28"/>
          <w:vertAlign w:val="subscript"/>
        </w:rPr>
        <w:t>16</w:t>
      </w:r>
      <w:r w:rsidRPr="00D66AED">
        <w:rPr>
          <w:rFonts w:ascii="Times New Roman" w:eastAsia="Calibri" w:hAnsi="Times New Roman" w:cs="Times New Roman"/>
          <w:sz w:val="28"/>
          <w:szCs w:val="28"/>
        </w:rPr>
        <w:t xml:space="preserve"> = 1011100000000</w:t>
      </w:r>
      <w:r w:rsidRPr="00D66AED">
        <w:rPr>
          <w:rFonts w:ascii="Times New Roman" w:eastAsia="Calibri" w:hAnsi="Times New Roman" w:cs="Times New Roman"/>
          <w:sz w:val="28"/>
          <w:szCs w:val="28"/>
          <w:vertAlign w:val="subscript"/>
        </w:rPr>
        <w:t>2</w:t>
      </w:r>
    </w:p>
    <w:p w14:paraId="2A03689D" w14:textId="6FDD35C1" w:rsidR="00FC1666" w:rsidRDefault="00FC1666" w:rsidP="005652C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vertAlign w:val="subscript"/>
        </w:rPr>
      </w:pPr>
      <w:r w:rsidRPr="00FC1666">
        <w:rPr>
          <w:rFonts w:ascii="Times New Roman" w:eastAsia="Calibri" w:hAnsi="Times New Roman" w:cs="Times New Roman"/>
          <w:sz w:val="28"/>
          <w:szCs w:val="28"/>
        </w:rPr>
        <w:t>9A10</w:t>
      </w:r>
      <w:r w:rsidRPr="00FC1666">
        <w:rPr>
          <w:rFonts w:ascii="Times New Roman" w:eastAsia="Calibri" w:hAnsi="Times New Roman" w:cs="Times New Roman"/>
          <w:sz w:val="28"/>
          <w:szCs w:val="28"/>
          <w:vertAlign w:val="subscript"/>
        </w:rPr>
        <w:t>16</w:t>
      </w:r>
      <w:r w:rsidRPr="00FC1666">
        <w:rPr>
          <w:rFonts w:ascii="Times New Roman" w:eastAsia="Calibri" w:hAnsi="Times New Roman" w:cs="Times New Roman"/>
          <w:sz w:val="28"/>
          <w:szCs w:val="28"/>
        </w:rPr>
        <w:t> = 1001101000010000</w:t>
      </w:r>
      <w:r w:rsidRPr="00FC1666">
        <w:rPr>
          <w:rFonts w:ascii="Times New Roman" w:eastAsia="Calibri" w:hAnsi="Times New Roman" w:cs="Times New Roman"/>
          <w:sz w:val="28"/>
          <w:szCs w:val="28"/>
          <w:vertAlign w:val="subscript"/>
        </w:rPr>
        <w:t>2</w:t>
      </w:r>
    </w:p>
    <w:p w14:paraId="1464121F" w14:textId="77777777" w:rsidR="00FC1666" w:rsidRPr="00FC1666" w:rsidRDefault="00FC1666" w:rsidP="005652C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CE59FE0" w14:textId="02484C14" w:rsidR="00FC1666" w:rsidRPr="00AD7D2F" w:rsidRDefault="00775493" w:rsidP="005652C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000</w:t>
      </w:r>
      <w:r w:rsidR="00FC1666" w:rsidRPr="00D66AED">
        <w:rPr>
          <w:rFonts w:ascii="Times New Roman" w:eastAsia="Calibri" w:hAnsi="Times New Roman" w:cs="Times New Roman"/>
          <w:sz w:val="28"/>
          <w:szCs w:val="28"/>
        </w:rPr>
        <w:t>1011100000000</w:t>
      </w:r>
      <w:r w:rsidR="00FC1666" w:rsidRPr="00AD7D2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C1666">
        <w:rPr>
          <w:rFonts w:ascii="Times New Roman" w:eastAsia="Calibri" w:hAnsi="Times New Roman" w:cs="Times New Roman"/>
          <w:sz w:val="28"/>
          <w:szCs w:val="28"/>
          <w:lang w:val="en-US"/>
        </w:rPr>
        <w:t>XOR</w:t>
      </w:r>
    </w:p>
    <w:p w14:paraId="228D67AF" w14:textId="77777777" w:rsidR="00775493" w:rsidRPr="00AD7D2F" w:rsidRDefault="00FC1666" w:rsidP="00B63D80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C1666">
        <w:rPr>
          <w:rFonts w:ascii="Times New Roman" w:eastAsia="Calibri" w:hAnsi="Times New Roman" w:cs="Times New Roman"/>
          <w:sz w:val="28"/>
          <w:szCs w:val="28"/>
        </w:rPr>
        <w:t>1001101000010000</w:t>
      </w:r>
      <w:r w:rsidRPr="00AD7D2F">
        <w:rPr>
          <w:rFonts w:ascii="Times New Roman" w:eastAsia="Calibri" w:hAnsi="Times New Roman" w:cs="Times New Roman"/>
          <w:sz w:val="28"/>
          <w:szCs w:val="28"/>
        </w:rPr>
        <w:t xml:space="preserve"> =</w:t>
      </w:r>
      <w:r w:rsidR="00B63D80" w:rsidRPr="00AD7D2F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6F9AB9BC" w14:textId="2954A63A" w:rsidR="00B63D80" w:rsidRPr="00AD7D2F" w:rsidRDefault="00775493" w:rsidP="00B63D80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1</w:t>
      </w:r>
      <w:r w:rsidR="00FC1666" w:rsidRPr="00AD7D2F">
        <w:rPr>
          <w:rFonts w:ascii="Times New Roman" w:eastAsia="Calibri" w:hAnsi="Times New Roman" w:cs="Times New Roman"/>
          <w:sz w:val="28"/>
          <w:szCs w:val="28"/>
        </w:rPr>
        <w:t>0</w:t>
      </w:r>
      <w:r>
        <w:rPr>
          <w:rFonts w:ascii="Times New Roman" w:eastAsia="Calibri" w:hAnsi="Times New Roman" w:cs="Times New Roman"/>
          <w:sz w:val="28"/>
          <w:szCs w:val="28"/>
        </w:rPr>
        <w:t>0</w:t>
      </w:r>
      <w:r w:rsidR="00FC1666" w:rsidRPr="00AD7D2F">
        <w:rPr>
          <w:rFonts w:ascii="Times New Roman" w:eastAsia="Calibri" w:hAnsi="Times New Roman" w:cs="Times New Roman"/>
          <w:sz w:val="28"/>
          <w:szCs w:val="28"/>
        </w:rPr>
        <w:t>0</w:t>
      </w:r>
      <w:r>
        <w:rPr>
          <w:rFonts w:ascii="Times New Roman" w:eastAsia="Calibri" w:hAnsi="Times New Roman" w:cs="Times New Roman"/>
          <w:sz w:val="28"/>
          <w:szCs w:val="28"/>
        </w:rPr>
        <w:t>1101</w:t>
      </w:r>
      <w:r w:rsidR="00B63D80" w:rsidRPr="00AD7D2F">
        <w:rPr>
          <w:rFonts w:ascii="Times New Roman" w:eastAsia="Calibri" w:hAnsi="Times New Roman" w:cs="Times New Roman"/>
          <w:sz w:val="28"/>
          <w:szCs w:val="28"/>
        </w:rPr>
        <w:t>00010000</w:t>
      </w:r>
    </w:p>
    <w:p w14:paraId="21AFC9CB" w14:textId="48D35037" w:rsidR="00FC1666" w:rsidRPr="00AD7D2F" w:rsidRDefault="00B63D80" w:rsidP="00030A3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D7D2F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ab/>
      </w:r>
      <w:r w:rsidRPr="00B63D80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Задание 3: </w:t>
      </w:r>
      <w:r>
        <w:rPr>
          <w:rFonts w:ascii="Times New Roman" w:eastAsia="Calibri" w:hAnsi="Times New Roman" w:cs="Times New Roman"/>
          <w:sz w:val="28"/>
          <w:szCs w:val="28"/>
        </w:rPr>
        <w:t xml:space="preserve">выполнить логическое умножение двоичных чисел, представленных в шестнадцатеричном коде. Числа: 1700,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F</w:t>
      </w:r>
      <w:r w:rsidRPr="00AD7D2F">
        <w:rPr>
          <w:rFonts w:ascii="Times New Roman" w:eastAsia="Calibri" w:hAnsi="Times New Roman" w:cs="Times New Roman"/>
          <w:sz w:val="28"/>
          <w:szCs w:val="28"/>
        </w:rPr>
        <w:t>4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F</w:t>
      </w:r>
      <w:r w:rsidRPr="00AD7D2F">
        <w:rPr>
          <w:rFonts w:ascii="Times New Roman" w:eastAsia="Calibri" w:hAnsi="Times New Roman" w:cs="Times New Roman"/>
          <w:sz w:val="28"/>
          <w:szCs w:val="28"/>
        </w:rPr>
        <w:t>0.</w:t>
      </w:r>
    </w:p>
    <w:p w14:paraId="683BE427" w14:textId="717EC8E0" w:rsidR="00030A3F" w:rsidRPr="00AD7D2F" w:rsidRDefault="00030A3F" w:rsidP="00030A3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DCC85A5" w14:textId="55289DBE" w:rsidR="00B63D80" w:rsidRDefault="00B63D80" w:rsidP="00B63D80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vertAlign w:val="subscript"/>
        </w:rPr>
      </w:pPr>
      <w:r w:rsidRPr="00D66AED">
        <w:rPr>
          <w:rFonts w:ascii="Times New Roman" w:eastAsia="Calibri" w:hAnsi="Times New Roman" w:cs="Times New Roman"/>
          <w:sz w:val="28"/>
          <w:szCs w:val="28"/>
        </w:rPr>
        <w:t>1700</w:t>
      </w:r>
      <w:r w:rsidRPr="00D66AED">
        <w:rPr>
          <w:rFonts w:ascii="Times New Roman" w:eastAsia="Calibri" w:hAnsi="Times New Roman" w:cs="Times New Roman"/>
          <w:sz w:val="28"/>
          <w:szCs w:val="28"/>
          <w:vertAlign w:val="subscript"/>
        </w:rPr>
        <w:t>16</w:t>
      </w:r>
      <w:r w:rsidRPr="00D66AED">
        <w:rPr>
          <w:rFonts w:ascii="Times New Roman" w:eastAsia="Calibri" w:hAnsi="Times New Roman" w:cs="Times New Roman"/>
          <w:sz w:val="28"/>
          <w:szCs w:val="28"/>
        </w:rPr>
        <w:t xml:space="preserve"> = </w:t>
      </w:r>
      <w:r w:rsidR="00285E2A">
        <w:rPr>
          <w:rFonts w:ascii="Times New Roman" w:eastAsia="Calibri" w:hAnsi="Times New Roman" w:cs="Times New Roman"/>
          <w:sz w:val="28"/>
          <w:szCs w:val="28"/>
        </w:rPr>
        <w:t>000</w:t>
      </w:r>
      <w:r w:rsidRPr="00D66AED">
        <w:rPr>
          <w:rFonts w:ascii="Times New Roman" w:eastAsia="Calibri" w:hAnsi="Times New Roman" w:cs="Times New Roman"/>
          <w:sz w:val="28"/>
          <w:szCs w:val="28"/>
        </w:rPr>
        <w:t>1011100000000</w:t>
      </w:r>
      <w:r w:rsidRPr="00D66AED">
        <w:rPr>
          <w:rFonts w:ascii="Times New Roman" w:eastAsia="Calibri" w:hAnsi="Times New Roman" w:cs="Times New Roman"/>
          <w:sz w:val="28"/>
          <w:szCs w:val="28"/>
          <w:vertAlign w:val="subscript"/>
        </w:rPr>
        <w:t>2</w:t>
      </w:r>
    </w:p>
    <w:p w14:paraId="6B573023" w14:textId="77777777" w:rsidR="00B63D80" w:rsidRPr="00B63D80" w:rsidRDefault="00B63D80" w:rsidP="00B63D80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63D80">
        <w:rPr>
          <w:rFonts w:ascii="Times New Roman" w:eastAsia="Calibri" w:hAnsi="Times New Roman" w:cs="Times New Roman"/>
          <w:sz w:val="28"/>
          <w:szCs w:val="28"/>
        </w:rPr>
        <w:t>F4F0</w:t>
      </w:r>
      <w:r w:rsidRPr="00B63D80">
        <w:rPr>
          <w:rFonts w:ascii="Times New Roman" w:eastAsia="Calibri" w:hAnsi="Times New Roman" w:cs="Times New Roman"/>
          <w:sz w:val="28"/>
          <w:szCs w:val="28"/>
          <w:vertAlign w:val="subscript"/>
        </w:rPr>
        <w:t>16</w:t>
      </w:r>
      <w:r w:rsidRPr="00B63D80">
        <w:rPr>
          <w:rFonts w:ascii="Times New Roman" w:eastAsia="Calibri" w:hAnsi="Times New Roman" w:cs="Times New Roman"/>
          <w:sz w:val="28"/>
          <w:szCs w:val="28"/>
        </w:rPr>
        <w:t> = 1111010011110000</w:t>
      </w:r>
      <w:r w:rsidRPr="00B63D80">
        <w:rPr>
          <w:rFonts w:ascii="Times New Roman" w:eastAsia="Calibri" w:hAnsi="Times New Roman" w:cs="Times New Roman"/>
          <w:sz w:val="28"/>
          <w:szCs w:val="28"/>
          <w:vertAlign w:val="subscript"/>
        </w:rPr>
        <w:t>2</w:t>
      </w:r>
    </w:p>
    <w:p w14:paraId="27ED2799" w14:textId="76DA35BE" w:rsidR="00B63D80" w:rsidRPr="00AD7D2F" w:rsidRDefault="00285E2A" w:rsidP="00030A3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000</w:t>
      </w:r>
      <w:r w:rsidR="00B63D80" w:rsidRPr="00D66AED">
        <w:rPr>
          <w:rFonts w:ascii="Times New Roman" w:eastAsia="Calibri" w:hAnsi="Times New Roman" w:cs="Times New Roman"/>
          <w:sz w:val="28"/>
          <w:szCs w:val="28"/>
        </w:rPr>
        <w:t>1011100000000</w:t>
      </w:r>
      <w:r w:rsidR="00B63D80" w:rsidRPr="00AD7D2F">
        <w:rPr>
          <w:rFonts w:ascii="Times New Roman" w:eastAsia="Calibri" w:hAnsi="Times New Roman" w:cs="Times New Roman"/>
          <w:sz w:val="28"/>
          <w:szCs w:val="28"/>
          <w:vertAlign w:val="subscript"/>
        </w:rPr>
        <w:t xml:space="preserve"> </w:t>
      </w:r>
      <w:r w:rsidR="00B63D80">
        <w:rPr>
          <w:rFonts w:ascii="Times New Roman" w:eastAsia="Calibri" w:hAnsi="Times New Roman" w:cs="Times New Roman"/>
          <w:sz w:val="28"/>
          <w:szCs w:val="28"/>
          <w:lang w:val="en-US"/>
        </w:rPr>
        <w:t>AND</w:t>
      </w:r>
    </w:p>
    <w:p w14:paraId="32E6F852" w14:textId="4EEBFBB1" w:rsidR="00B63D80" w:rsidRPr="00AD7D2F" w:rsidRDefault="00B63D80" w:rsidP="00030A3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63D80">
        <w:rPr>
          <w:rFonts w:ascii="Times New Roman" w:eastAsia="Calibri" w:hAnsi="Times New Roman" w:cs="Times New Roman"/>
          <w:sz w:val="28"/>
          <w:szCs w:val="28"/>
        </w:rPr>
        <w:t>1111010011110000</w:t>
      </w:r>
      <w:r w:rsidRPr="00AD7D2F">
        <w:rPr>
          <w:rFonts w:ascii="Times New Roman" w:eastAsia="Calibri" w:hAnsi="Times New Roman" w:cs="Times New Roman"/>
          <w:sz w:val="28"/>
          <w:szCs w:val="28"/>
          <w:vertAlign w:val="subscript"/>
        </w:rPr>
        <w:t xml:space="preserve"> </w:t>
      </w:r>
      <w:r w:rsidRPr="00AD7D2F">
        <w:rPr>
          <w:rFonts w:ascii="Times New Roman" w:eastAsia="Calibri" w:hAnsi="Times New Roman" w:cs="Times New Roman"/>
          <w:sz w:val="28"/>
          <w:szCs w:val="28"/>
        </w:rPr>
        <w:t xml:space="preserve">= </w:t>
      </w:r>
    </w:p>
    <w:p w14:paraId="30D5BD4E" w14:textId="6FE25766" w:rsidR="00B63D80" w:rsidRPr="00B63D80" w:rsidRDefault="00285E2A" w:rsidP="00B63D80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000</w:t>
      </w:r>
      <w:r w:rsidR="00B63D80" w:rsidRPr="00AD7D2F">
        <w:rPr>
          <w:rFonts w:ascii="Times New Roman" w:eastAsia="Calibri" w:hAnsi="Times New Roman" w:cs="Times New Roman"/>
          <w:sz w:val="28"/>
          <w:szCs w:val="28"/>
        </w:rPr>
        <w:t>101</w:t>
      </w:r>
      <w:r>
        <w:rPr>
          <w:rFonts w:ascii="Times New Roman" w:eastAsia="Calibri" w:hAnsi="Times New Roman" w:cs="Times New Roman"/>
          <w:sz w:val="28"/>
          <w:szCs w:val="28"/>
        </w:rPr>
        <w:t>0</w:t>
      </w:r>
      <w:r w:rsidR="00B63D80" w:rsidRPr="00AD7D2F">
        <w:rPr>
          <w:rFonts w:ascii="Times New Roman" w:eastAsia="Calibri" w:hAnsi="Times New Roman" w:cs="Times New Roman"/>
          <w:sz w:val="28"/>
          <w:szCs w:val="28"/>
        </w:rPr>
        <w:t>000000000</w:t>
      </w:r>
    </w:p>
    <w:p w14:paraId="4E238FBD" w14:textId="39E52484" w:rsidR="00B63D80" w:rsidRPr="00AD7D2F" w:rsidRDefault="00B63D80" w:rsidP="00030A3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8C210AF" w14:textId="5BA657B8" w:rsidR="00CA5359" w:rsidRDefault="00CA5359" w:rsidP="00030A3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AD7D2F">
        <w:rPr>
          <w:rFonts w:ascii="Times New Roman" w:eastAsia="Calibri" w:hAnsi="Times New Roman" w:cs="Times New Roman"/>
          <w:b/>
          <w:bCs/>
          <w:sz w:val="28"/>
          <w:szCs w:val="28"/>
        </w:rPr>
        <w:tab/>
      </w:r>
      <w:r w:rsidRPr="00CA535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Задание 4: </w:t>
      </w:r>
      <w:r>
        <w:rPr>
          <w:rFonts w:ascii="Times New Roman" w:eastAsia="Calibri" w:hAnsi="Times New Roman" w:cs="Times New Roman"/>
          <w:sz w:val="28"/>
          <w:szCs w:val="28"/>
        </w:rPr>
        <w:t>выполнить сложение целых двоичных чисел без знака, представленных в шестнадцатеричном коде, все операнды перевести в десятичный код. Числа: 1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F00, </w:t>
      </w:r>
      <w:r w:rsidR="00D5231C">
        <w:rPr>
          <w:rFonts w:ascii="Times New Roman" w:eastAsia="Calibri" w:hAnsi="Times New Roman" w:cs="Times New Roman"/>
          <w:sz w:val="28"/>
          <w:szCs w:val="28"/>
          <w:lang w:val="en-US"/>
        </w:rPr>
        <w:t>9F10.</w:t>
      </w:r>
    </w:p>
    <w:p w14:paraId="0E943BE6" w14:textId="44B5A242" w:rsidR="00D5231C" w:rsidRPr="00D5231C" w:rsidRDefault="00D664D4" w:rsidP="00D5231C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664D4">
        <w:rPr>
          <w:rFonts w:ascii="Times New Roman" w:eastAsia="Calibri" w:hAnsi="Times New Roman" w:cs="Times New Roman"/>
          <w:sz w:val="28"/>
          <w:szCs w:val="28"/>
        </w:rPr>
        <w:t>F800</w:t>
      </w:r>
      <w:r w:rsidR="00D5231C" w:rsidRPr="00D5231C">
        <w:rPr>
          <w:rFonts w:ascii="Times New Roman" w:eastAsia="Calibri" w:hAnsi="Times New Roman" w:cs="Times New Roman"/>
          <w:sz w:val="28"/>
          <w:szCs w:val="28"/>
          <w:vertAlign w:val="subscript"/>
        </w:rPr>
        <w:t>16</w:t>
      </w:r>
      <w:r w:rsidR="00D5231C" w:rsidRPr="00D5231C">
        <w:rPr>
          <w:rFonts w:ascii="Times New Roman" w:eastAsia="Calibri" w:hAnsi="Times New Roman" w:cs="Times New Roman"/>
          <w:sz w:val="28"/>
          <w:szCs w:val="28"/>
        </w:rPr>
        <w:t> = 1111100000000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000</w:t>
      </w:r>
      <w:r w:rsidR="00D5231C" w:rsidRPr="00D5231C">
        <w:rPr>
          <w:rFonts w:ascii="Times New Roman" w:eastAsia="Calibri" w:hAnsi="Times New Roman" w:cs="Times New Roman"/>
          <w:sz w:val="28"/>
          <w:szCs w:val="28"/>
          <w:vertAlign w:val="subscript"/>
        </w:rPr>
        <w:t>2</w:t>
      </w:r>
    </w:p>
    <w:p w14:paraId="59A9D155" w14:textId="77777777" w:rsidR="00D5231C" w:rsidRPr="00D5231C" w:rsidRDefault="00D5231C" w:rsidP="00D5231C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5231C">
        <w:rPr>
          <w:rFonts w:ascii="Times New Roman" w:eastAsia="Calibri" w:hAnsi="Times New Roman" w:cs="Times New Roman"/>
          <w:sz w:val="28"/>
          <w:szCs w:val="28"/>
        </w:rPr>
        <w:t>9F10</w:t>
      </w:r>
      <w:r w:rsidRPr="00D5231C">
        <w:rPr>
          <w:rFonts w:ascii="Times New Roman" w:eastAsia="Calibri" w:hAnsi="Times New Roman" w:cs="Times New Roman"/>
          <w:sz w:val="28"/>
          <w:szCs w:val="28"/>
          <w:vertAlign w:val="subscript"/>
        </w:rPr>
        <w:t>16</w:t>
      </w:r>
      <w:r w:rsidRPr="00D5231C">
        <w:rPr>
          <w:rFonts w:ascii="Times New Roman" w:eastAsia="Calibri" w:hAnsi="Times New Roman" w:cs="Times New Roman"/>
          <w:sz w:val="28"/>
          <w:szCs w:val="28"/>
        </w:rPr>
        <w:t> = 1001111100010000</w:t>
      </w:r>
      <w:r w:rsidRPr="00D5231C">
        <w:rPr>
          <w:rFonts w:ascii="Times New Roman" w:eastAsia="Calibri" w:hAnsi="Times New Roman" w:cs="Times New Roman"/>
          <w:sz w:val="28"/>
          <w:szCs w:val="28"/>
          <w:vertAlign w:val="subscript"/>
        </w:rPr>
        <w:t>2</w:t>
      </w:r>
    </w:p>
    <w:p w14:paraId="17801C11" w14:textId="77777777" w:rsidR="00D5231C" w:rsidRPr="00D5231C" w:rsidRDefault="00D5231C" w:rsidP="00030A3F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16BF36EA" w14:textId="36F00C3B" w:rsidR="00761420" w:rsidRDefault="00D5231C" w:rsidP="00D5231C">
      <w:pPr>
        <w:spacing w:line="240" w:lineRule="auto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5231C">
        <w:rPr>
          <w:rFonts w:ascii="Times New Roman" w:eastAsia="Calibri" w:hAnsi="Times New Roman" w:cs="Times New Roman"/>
          <w:sz w:val="28"/>
          <w:szCs w:val="28"/>
        </w:rPr>
        <w:t>1111100000000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000 +</w:t>
      </w:r>
    </w:p>
    <w:p w14:paraId="2EDDD3A5" w14:textId="1BA02355" w:rsidR="00D5231C" w:rsidRDefault="00D5231C" w:rsidP="00D5231C">
      <w:pPr>
        <w:spacing w:line="240" w:lineRule="auto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5231C">
        <w:rPr>
          <w:rFonts w:ascii="Times New Roman" w:eastAsia="Calibri" w:hAnsi="Times New Roman" w:cs="Times New Roman"/>
          <w:sz w:val="28"/>
          <w:szCs w:val="28"/>
        </w:rPr>
        <w:t>1001111100010000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=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7"/>
        <w:gridCol w:w="507"/>
        <w:gridCol w:w="508"/>
        <w:gridCol w:w="509"/>
        <w:gridCol w:w="509"/>
        <w:gridCol w:w="509"/>
        <w:gridCol w:w="509"/>
        <w:gridCol w:w="509"/>
        <w:gridCol w:w="509"/>
        <w:gridCol w:w="509"/>
        <w:gridCol w:w="509"/>
        <w:gridCol w:w="509"/>
        <w:gridCol w:w="509"/>
        <w:gridCol w:w="509"/>
        <w:gridCol w:w="509"/>
        <w:gridCol w:w="509"/>
        <w:gridCol w:w="509"/>
        <w:gridCol w:w="511"/>
      </w:tblGrid>
      <w:tr w:rsidR="00D664D4" w14:paraId="6A7BD72F" w14:textId="77777777" w:rsidTr="00347982">
        <w:tc>
          <w:tcPr>
            <w:tcW w:w="487" w:type="dxa"/>
          </w:tcPr>
          <w:p w14:paraId="196F2FBB" w14:textId="00E2E946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7" w:type="dxa"/>
          </w:tcPr>
          <w:p w14:paraId="66B4EBD0" w14:textId="667108E5" w:rsidR="00D664D4" w:rsidRPr="00347982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8" w:type="dxa"/>
          </w:tcPr>
          <w:p w14:paraId="45C777CF" w14:textId="7C99B5F2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9" w:type="dxa"/>
          </w:tcPr>
          <w:p w14:paraId="104C1399" w14:textId="5DECBAEE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9" w:type="dxa"/>
          </w:tcPr>
          <w:p w14:paraId="51988E6D" w14:textId="3CE9D6AE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9" w:type="dxa"/>
          </w:tcPr>
          <w:p w14:paraId="649CCE20" w14:textId="77777777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09" w:type="dxa"/>
          </w:tcPr>
          <w:p w14:paraId="6E9C9C5B" w14:textId="77777777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09" w:type="dxa"/>
          </w:tcPr>
          <w:p w14:paraId="09273D22" w14:textId="77777777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09" w:type="dxa"/>
          </w:tcPr>
          <w:p w14:paraId="4160EE62" w14:textId="77777777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09" w:type="dxa"/>
          </w:tcPr>
          <w:p w14:paraId="3EA605CF" w14:textId="77777777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09" w:type="dxa"/>
          </w:tcPr>
          <w:p w14:paraId="0239B8BC" w14:textId="77777777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09" w:type="dxa"/>
          </w:tcPr>
          <w:p w14:paraId="7B70B24D" w14:textId="77777777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09" w:type="dxa"/>
          </w:tcPr>
          <w:p w14:paraId="2D75220C" w14:textId="77777777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09" w:type="dxa"/>
          </w:tcPr>
          <w:p w14:paraId="01A7EA53" w14:textId="77777777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09" w:type="dxa"/>
          </w:tcPr>
          <w:p w14:paraId="21D51BF7" w14:textId="77777777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09" w:type="dxa"/>
          </w:tcPr>
          <w:p w14:paraId="079E93D9" w14:textId="77777777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09" w:type="dxa"/>
          </w:tcPr>
          <w:p w14:paraId="699AA4E3" w14:textId="77777777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11" w:type="dxa"/>
          </w:tcPr>
          <w:p w14:paraId="6CB491BC" w14:textId="77777777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D664D4" w14:paraId="4D9F8FF0" w14:textId="77777777" w:rsidTr="00347982">
        <w:tc>
          <w:tcPr>
            <w:tcW w:w="487" w:type="dxa"/>
          </w:tcPr>
          <w:p w14:paraId="2567D248" w14:textId="77777777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07" w:type="dxa"/>
          </w:tcPr>
          <w:p w14:paraId="2BFB0922" w14:textId="5986DA0C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8" w:type="dxa"/>
          </w:tcPr>
          <w:p w14:paraId="589A15C5" w14:textId="507E664D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9" w:type="dxa"/>
          </w:tcPr>
          <w:p w14:paraId="2A421E27" w14:textId="1C276F0B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9" w:type="dxa"/>
          </w:tcPr>
          <w:p w14:paraId="458B941C" w14:textId="2FDBAF05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9" w:type="dxa"/>
          </w:tcPr>
          <w:p w14:paraId="16BDDD20" w14:textId="19D62B3C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9" w:type="dxa"/>
          </w:tcPr>
          <w:p w14:paraId="0CD8DE22" w14:textId="48455D29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76CE7918" w14:textId="2813C8DC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6A087724" w14:textId="1A0D6708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61CF8FCB" w14:textId="0F365FD9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72CC5847" w14:textId="3407B551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24638D76" w14:textId="26C3A1B8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1A36B07A" w14:textId="3A1FD9A6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3F1CEC2C" w14:textId="72ED8BEB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539D2222" w14:textId="1E1DB5AD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4E335D80" w14:textId="74CF78B3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2396C79A" w14:textId="56565679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11" w:type="dxa"/>
          </w:tcPr>
          <w:p w14:paraId="6A741916" w14:textId="418EC794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+</w:t>
            </w:r>
          </w:p>
        </w:tc>
      </w:tr>
      <w:tr w:rsidR="00D664D4" w14:paraId="54CA042C" w14:textId="77777777" w:rsidTr="00347982">
        <w:tc>
          <w:tcPr>
            <w:tcW w:w="487" w:type="dxa"/>
          </w:tcPr>
          <w:p w14:paraId="244D468E" w14:textId="77777777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07" w:type="dxa"/>
          </w:tcPr>
          <w:p w14:paraId="7D61D9C1" w14:textId="1AFAD86B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8" w:type="dxa"/>
          </w:tcPr>
          <w:p w14:paraId="2DEBC3B7" w14:textId="7154FB2C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48C00E09" w14:textId="6434C935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0AE73ED9" w14:textId="5817EAC4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9" w:type="dxa"/>
          </w:tcPr>
          <w:p w14:paraId="6462BA8F" w14:textId="28964C5A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9" w:type="dxa"/>
          </w:tcPr>
          <w:p w14:paraId="3A9BF4D7" w14:textId="28FBE8CC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9" w:type="dxa"/>
          </w:tcPr>
          <w:p w14:paraId="0C0C9D5F" w14:textId="631E9440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9" w:type="dxa"/>
          </w:tcPr>
          <w:p w14:paraId="5AFE0101" w14:textId="272A59A8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9" w:type="dxa"/>
          </w:tcPr>
          <w:p w14:paraId="5D7965BE" w14:textId="1EBE45EB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154116D2" w14:textId="048D1194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7D15463C" w14:textId="32E82000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343464BB" w14:textId="0E20738C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9" w:type="dxa"/>
          </w:tcPr>
          <w:p w14:paraId="59093A5D" w14:textId="0DFD89A5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5210F938" w14:textId="529632DE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7035C7B6" w14:textId="672A43C4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5A3B804F" w14:textId="5B769D3A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11" w:type="dxa"/>
          </w:tcPr>
          <w:p w14:paraId="37B645D2" w14:textId="1C1BD3A9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=</w:t>
            </w:r>
          </w:p>
        </w:tc>
      </w:tr>
      <w:tr w:rsidR="00D664D4" w14:paraId="3741AD96" w14:textId="77777777" w:rsidTr="00347982">
        <w:tc>
          <w:tcPr>
            <w:tcW w:w="487" w:type="dxa"/>
          </w:tcPr>
          <w:p w14:paraId="4E55DF2F" w14:textId="54CE1405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7" w:type="dxa"/>
          </w:tcPr>
          <w:p w14:paraId="650EF7E1" w14:textId="43988C94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8" w:type="dxa"/>
          </w:tcPr>
          <w:p w14:paraId="0A486229" w14:textId="4E8C4099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15EA7632" w14:textId="5DCC2AFB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5EC51196" w14:textId="1E769047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9" w:type="dxa"/>
          </w:tcPr>
          <w:p w14:paraId="494094E3" w14:textId="729AEFAE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4D9CA9CC" w14:textId="0F81DA0F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9" w:type="dxa"/>
          </w:tcPr>
          <w:p w14:paraId="0E2ACF14" w14:textId="28736AD0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9" w:type="dxa"/>
          </w:tcPr>
          <w:p w14:paraId="1B56EF2F" w14:textId="6E43937D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9" w:type="dxa"/>
          </w:tcPr>
          <w:p w14:paraId="7122AB66" w14:textId="0A2E8192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5A165347" w14:textId="4B54AAEF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2585A1F0" w14:textId="0DE5FE2D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12A2312F" w14:textId="6E3BF9AB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09" w:type="dxa"/>
          </w:tcPr>
          <w:p w14:paraId="73458601" w14:textId="5B051D25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4D32BB77" w14:textId="2AB774B5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2E4E9BAC" w14:textId="02F5CC9E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09" w:type="dxa"/>
          </w:tcPr>
          <w:p w14:paraId="18B6EE5A" w14:textId="1D8B457F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11" w:type="dxa"/>
          </w:tcPr>
          <w:p w14:paraId="3CE2B682" w14:textId="77777777" w:rsidR="00D664D4" w:rsidRDefault="00D664D4" w:rsidP="00D5231C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697828C7" w14:textId="4778D6D0" w:rsidR="00D5231C" w:rsidRDefault="00D5231C" w:rsidP="00D5231C">
      <w:pPr>
        <w:spacing w:line="240" w:lineRule="auto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5878683F" w14:textId="77777777" w:rsidR="00D664D4" w:rsidRPr="00D664D4" w:rsidRDefault="00D664D4" w:rsidP="00D664D4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D664D4">
        <w:rPr>
          <w:rFonts w:ascii="Times New Roman" w:eastAsia="Calibri" w:hAnsi="Times New Roman" w:cs="Times New Roman"/>
          <w:sz w:val="28"/>
          <w:szCs w:val="28"/>
        </w:rPr>
        <w:t>1111100000000000</w:t>
      </w:r>
      <w:r w:rsidRPr="00D664D4">
        <w:rPr>
          <w:rFonts w:ascii="Times New Roman" w:eastAsia="Calibri" w:hAnsi="Times New Roman" w:cs="Times New Roman"/>
          <w:sz w:val="28"/>
          <w:szCs w:val="28"/>
          <w:vertAlign w:val="subscript"/>
        </w:rPr>
        <w:t>2</w:t>
      </w:r>
      <w:r w:rsidRPr="00D664D4">
        <w:rPr>
          <w:rFonts w:ascii="Times New Roman" w:eastAsia="Calibri" w:hAnsi="Times New Roman" w:cs="Times New Roman"/>
          <w:sz w:val="28"/>
          <w:szCs w:val="28"/>
        </w:rPr>
        <w:t> = 63488</w:t>
      </w:r>
      <w:r w:rsidRPr="00D664D4">
        <w:rPr>
          <w:rFonts w:ascii="Times New Roman" w:eastAsia="Calibri" w:hAnsi="Times New Roman" w:cs="Times New Roman"/>
          <w:sz w:val="28"/>
          <w:szCs w:val="28"/>
          <w:vertAlign w:val="subscript"/>
        </w:rPr>
        <w:t>10</w:t>
      </w:r>
    </w:p>
    <w:p w14:paraId="73266AED" w14:textId="702A61B5" w:rsidR="00D664D4" w:rsidRDefault="00D664D4" w:rsidP="00D664D4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D664D4">
        <w:rPr>
          <w:rFonts w:ascii="Times New Roman" w:eastAsia="Calibri" w:hAnsi="Times New Roman" w:cs="Times New Roman"/>
          <w:sz w:val="28"/>
          <w:szCs w:val="28"/>
        </w:rPr>
        <w:t>1001111100010000</w:t>
      </w:r>
      <w:r w:rsidRPr="00D664D4">
        <w:rPr>
          <w:rFonts w:ascii="Times New Roman" w:eastAsia="Calibri" w:hAnsi="Times New Roman" w:cs="Times New Roman"/>
          <w:sz w:val="28"/>
          <w:szCs w:val="28"/>
          <w:vertAlign w:val="subscript"/>
        </w:rPr>
        <w:t>2</w:t>
      </w:r>
      <w:r w:rsidRPr="00D664D4">
        <w:rPr>
          <w:rFonts w:ascii="Times New Roman" w:eastAsia="Calibri" w:hAnsi="Times New Roman" w:cs="Times New Roman"/>
          <w:sz w:val="28"/>
          <w:szCs w:val="28"/>
        </w:rPr>
        <w:t> = 40720</w:t>
      </w:r>
      <w:r w:rsidRPr="00D664D4">
        <w:rPr>
          <w:rFonts w:ascii="Times New Roman" w:eastAsia="Calibri" w:hAnsi="Times New Roman" w:cs="Times New Roman"/>
          <w:sz w:val="28"/>
          <w:szCs w:val="28"/>
          <w:vertAlign w:val="subscript"/>
        </w:rPr>
        <w:t>10</w:t>
      </w:r>
    </w:p>
    <w:p w14:paraId="777E411B" w14:textId="208D98AA" w:rsidR="00D664D4" w:rsidRPr="00D664D4" w:rsidRDefault="00D664D4" w:rsidP="00D664D4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D664D4">
        <w:rPr>
          <w:rFonts w:ascii="Times New Roman" w:eastAsia="Calibri" w:hAnsi="Times New Roman" w:cs="Times New Roman"/>
          <w:sz w:val="28"/>
          <w:szCs w:val="28"/>
        </w:rPr>
        <w:t>11001011100010000</w:t>
      </w:r>
      <w:r w:rsidRPr="00D664D4">
        <w:rPr>
          <w:rFonts w:ascii="Times New Roman" w:eastAsia="Calibri" w:hAnsi="Times New Roman" w:cs="Times New Roman"/>
          <w:sz w:val="28"/>
          <w:szCs w:val="28"/>
          <w:vertAlign w:val="subscript"/>
        </w:rPr>
        <w:t>2</w:t>
      </w:r>
      <w:r w:rsidRPr="00D664D4">
        <w:rPr>
          <w:rFonts w:ascii="Times New Roman" w:eastAsia="Calibri" w:hAnsi="Times New Roman" w:cs="Times New Roman"/>
          <w:sz w:val="28"/>
          <w:szCs w:val="28"/>
        </w:rPr>
        <w:t> = 104208</w:t>
      </w:r>
      <w:r w:rsidRPr="00D664D4">
        <w:rPr>
          <w:rFonts w:ascii="Times New Roman" w:eastAsia="Calibri" w:hAnsi="Times New Roman" w:cs="Times New Roman"/>
          <w:sz w:val="28"/>
          <w:szCs w:val="28"/>
          <w:vertAlign w:val="subscript"/>
        </w:rPr>
        <w:t>10</w:t>
      </w:r>
    </w:p>
    <w:p w14:paraId="0C60B96B" w14:textId="501EE742" w:rsidR="00D664D4" w:rsidRDefault="00D664D4" w:rsidP="00D5231C">
      <w:pPr>
        <w:spacing w:line="240" w:lineRule="auto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6DF51CF3" w14:textId="545B2FE4" w:rsidR="004E38DC" w:rsidRDefault="00775493" w:rsidP="006F5868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AD7D2F">
        <w:rPr>
          <w:rFonts w:ascii="Times New Roman" w:eastAsia="Calibri" w:hAnsi="Times New Roman" w:cs="Times New Roman"/>
          <w:b/>
          <w:bCs/>
          <w:sz w:val="28"/>
          <w:szCs w:val="28"/>
        </w:rPr>
        <w:tab/>
      </w:r>
      <w:r w:rsidRPr="004E38DC">
        <w:rPr>
          <w:rFonts w:ascii="Times New Roman" w:eastAsia="Calibri" w:hAnsi="Times New Roman" w:cs="Times New Roman"/>
          <w:b/>
          <w:bCs/>
          <w:sz w:val="28"/>
          <w:szCs w:val="28"/>
        </w:rPr>
        <w:t>Задание 5: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выполнить сложение целых двоичных чисел со знаком (в дополнительном коде), представленных в десятичном коде. Числа: </w:t>
      </w:r>
      <w:r w:rsidR="004E38DC">
        <w:rPr>
          <w:rFonts w:ascii="Times New Roman" w:eastAsia="Calibri" w:hAnsi="Times New Roman" w:cs="Times New Roman"/>
          <w:sz w:val="28"/>
          <w:szCs w:val="28"/>
        </w:rPr>
        <w:t>-52, 5431.</w:t>
      </w:r>
    </w:p>
    <w:p w14:paraId="093839AC" w14:textId="0CD1E15E" w:rsidR="006254F6" w:rsidRPr="006254F6" w:rsidRDefault="006254F6" w:rsidP="006F5868">
      <w:pPr>
        <w:spacing w:line="240" w:lineRule="auto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6254F6">
        <w:rPr>
          <w:rFonts w:ascii="Times New Roman" w:eastAsia="Calibri" w:hAnsi="Times New Roman" w:cs="Times New Roman"/>
          <w:sz w:val="28"/>
          <w:szCs w:val="28"/>
        </w:rPr>
        <w:t>5431</w:t>
      </w:r>
      <w:r w:rsidRPr="006254F6">
        <w:rPr>
          <w:rFonts w:ascii="Times New Roman" w:eastAsia="Calibri" w:hAnsi="Times New Roman" w:cs="Times New Roman"/>
          <w:sz w:val="28"/>
          <w:szCs w:val="28"/>
          <w:vertAlign w:val="subscript"/>
        </w:rPr>
        <w:t>10</w:t>
      </w:r>
      <w:r w:rsidRPr="006254F6">
        <w:rPr>
          <w:rFonts w:ascii="Times New Roman" w:eastAsia="Calibri" w:hAnsi="Times New Roman" w:cs="Times New Roman"/>
          <w:sz w:val="28"/>
          <w:szCs w:val="28"/>
        </w:rPr>
        <w:t xml:space="preserve"> =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000</w:t>
      </w:r>
      <w:r w:rsidRPr="006254F6">
        <w:rPr>
          <w:rFonts w:ascii="Times New Roman" w:eastAsia="Calibri" w:hAnsi="Times New Roman" w:cs="Times New Roman"/>
          <w:sz w:val="28"/>
          <w:szCs w:val="28"/>
        </w:rPr>
        <w:t>1010100110111</w:t>
      </w:r>
      <w:r w:rsidRPr="006254F6">
        <w:rPr>
          <w:rFonts w:ascii="Times New Roman" w:eastAsia="Calibri" w:hAnsi="Times New Roman" w:cs="Times New Roman"/>
          <w:sz w:val="28"/>
          <w:szCs w:val="28"/>
          <w:vertAlign w:val="subscript"/>
        </w:rPr>
        <w:t>2</w:t>
      </w:r>
    </w:p>
    <w:p w14:paraId="1E6E8CED" w14:textId="7B9312DA" w:rsidR="006254F6" w:rsidRPr="006254F6" w:rsidRDefault="006254F6" w:rsidP="006F5868">
      <w:pPr>
        <w:spacing w:line="240" w:lineRule="auto"/>
        <w:rPr>
          <w:rFonts w:ascii="Times New Roman" w:eastAsia="Calibri" w:hAnsi="Times New Roman" w:cs="Times New Roman"/>
          <w:sz w:val="28"/>
          <w:szCs w:val="28"/>
          <w:vertAlign w:val="subscript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</w:rPr>
        <w:t>-52</w:t>
      </w:r>
      <w:r w:rsidRPr="006254F6">
        <w:rPr>
          <w:rFonts w:ascii="Times New Roman" w:eastAsia="Calibri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= -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0000000000</w:t>
      </w:r>
      <w:r>
        <w:rPr>
          <w:rFonts w:ascii="Times New Roman" w:eastAsia="Calibri" w:hAnsi="Times New Roman" w:cs="Times New Roman"/>
          <w:sz w:val="28"/>
          <w:szCs w:val="28"/>
        </w:rPr>
        <w:t>110100</w:t>
      </w:r>
      <w:r>
        <w:rPr>
          <w:rFonts w:ascii="Times New Roman" w:eastAsia="Calibri" w:hAnsi="Times New Roman" w:cs="Times New Roman"/>
          <w:sz w:val="28"/>
          <w:szCs w:val="28"/>
          <w:vertAlign w:val="subscript"/>
          <w:lang w:val="en-US"/>
        </w:rPr>
        <w:t>2</w:t>
      </w:r>
    </w:p>
    <w:p w14:paraId="41F4F9D8" w14:textId="19DA7CD5" w:rsidR="006F5868" w:rsidRDefault="006F5868" w:rsidP="006F5868">
      <w:pPr>
        <w:spacing w:line="240" w:lineRule="auto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Not(</w:t>
      </w:r>
      <w:r w:rsidR="006254F6">
        <w:rPr>
          <w:rFonts w:ascii="Times New Roman" w:eastAsia="Calibri" w:hAnsi="Times New Roman" w:cs="Times New Roman"/>
          <w:sz w:val="28"/>
          <w:szCs w:val="28"/>
          <w:lang w:val="en-US"/>
        </w:rPr>
        <w:t>0000000000</w:t>
      </w:r>
      <w:r w:rsidR="006254F6">
        <w:rPr>
          <w:rFonts w:ascii="Times New Roman" w:eastAsia="Calibri" w:hAnsi="Times New Roman" w:cs="Times New Roman"/>
          <w:sz w:val="28"/>
          <w:szCs w:val="28"/>
        </w:rPr>
        <w:t>110100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)</w:t>
      </w:r>
      <w:r w:rsidR="006254F6">
        <w:rPr>
          <w:rFonts w:ascii="Times New Roman" w:eastAsia="Calibri" w:hAnsi="Times New Roman" w:cs="Times New Roman"/>
          <w:sz w:val="28"/>
          <w:szCs w:val="28"/>
          <w:lang w:val="en-US"/>
        </w:rPr>
        <w:t>+1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=</w:t>
      </w:r>
      <w:r w:rsidR="006254F6">
        <w:rPr>
          <w:rFonts w:ascii="Times New Roman" w:eastAsia="Calibri" w:hAnsi="Times New Roman" w:cs="Times New Roman"/>
          <w:sz w:val="28"/>
          <w:szCs w:val="28"/>
          <w:lang w:val="en-US"/>
        </w:rPr>
        <w:t>1111111111001011+1=1111111111001100</w:t>
      </w:r>
    </w:p>
    <w:p w14:paraId="66D22465" w14:textId="0640A07B" w:rsidR="006254F6" w:rsidRPr="006F5868" w:rsidRDefault="006254F6" w:rsidP="006F5868">
      <w:pPr>
        <w:spacing w:line="240" w:lineRule="auto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66"/>
        <w:gridCol w:w="566"/>
        <w:gridCol w:w="566"/>
        <w:gridCol w:w="566"/>
        <w:gridCol w:w="566"/>
        <w:gridCol w:w="566"/>
        <w:gridCol w:w="566"/>
        <w:gridCol w:w="566"/>
        <w:gridCol w:w="566"/>
        <w:gridCol w:w="566"/>
        <w:gridCol w:w="566"/>
        <w:gridCol w:w="567"/>
        <w:gridCol w:w="567"/>
        <w:gridCol w:w="567"/>
        <w:gridCol w:w="567"/>
        <w:gridCol w:w="567"/>
        <w:gridCol w:w="567"/>
      </w:tblGrid>
      <w:tr w:rsidR="006F5868" w14:paraId="43FC50DB" w14:textId="77777777" w:rsidTr="006F5868">
        <w:tc>
          <w:tcPr>
            <w:tcW w:w="566" w:type="dxa"/>
          </w:tcPr>
          <w:p w14:paraId="7310489F" w14:textId="08989483" w:rsidR="006F5868" w:rsidRPr="006254F6" w:rsidRDefault="00D14F76" w:rsidP="00D14F76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lastRenderedPageBreak/>
              <w:t>1</w:t>
            </w:r>
          </w:p>
        </w:tc>
        <w:tc>
          <w:tcPr>
            <w:tcW w:w="566" w:type="dxa"/>
          </w:tcPr>
          <w:p w14:paraId="52BEEC87" w14:textId="1C164964" w:rsidR="006F5868" w:rsidRPr="006254F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0184DF1F" w14:textId="0A3B32BE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61706733" w14:textId="35A57697" w:rsidR="006F5868" w:rsidRPr="00D14F76" w:rsidRDefault="00D14F76" w:rsidP="00D14F76">
            <w:pPr>
              <w:spacing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3033FF8C" w14:textId="694B2A71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55DF7201" w14:textId="3BC3923B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78256986" w14:textId="1C6CA3F9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4E4E3FBA" w14:textId="23383468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2AEF9AC3" w14:textId="1BDBA3D0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4510FCA9" w14:textId="2426A6B3" w:rsidR="006F5868" w:rsidRPr="006254F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37B9C6B9" w14:textId="4A6F2EDD" w:rsidR="006F5868" w:rsidRPr="006254F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14:paraId="6D096D30" w14:textId="430F8FE4" w:rsidR="006F5868" w:rsidRPr="006254F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14:paraId="1DAEBD4E" w14:textId="3021EC17" w:rsidR="006F5868" w:rsidRPr="006254F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14:paraId="53A11E58" w14:textId="590A59D3" w:rsidR="006F5868" w:rsidRPr="006254F6" w:rsidRDefault="006F5868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67" w:type="dxa"/>
          </w:tcPr>
          <w:p w14:paraId="6715FAF8" w14:textId="7D24D3A2" w:rsidR="006F5868" w:rsidRPr="006254F6" w:rsidRDefault="006F5868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67" w:type="dxa"/>
          </w:tcPr>
          <w:p w14:paraId="5149F69A" w14:textId="08D7E1D8" w:rsidR="006F5868" w:rsidRPr="006254F6" w:rsidRDefault="006F5868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67" w:type="dxa"/>
          </w:tcPr>
          <w:p w14:paraId="1D864B1D" w14:textId="605210F2" w:rsidR="006F5868" w:rsidRPr="006254F6" w:rsidRDefault="006F5868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6F5868" w14:paraId="30C64561" w14:textId="77777777" w:rsidTr="006F5868">
        <w:tc>
          <w:tcPr>
            <w:tcW w:w="566" w:type="dxa"/>
          </w:tcPr>
          <w:p w14:paraId="41B6B9AD" w14:textId="18E91435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6" w:type="dxa"/>
          </w:tcPr>
          <w:p w14:paraId="19FDECB4" w14:textId="40B8ED3A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6" w:type="dxa"/>
          </w:tcPr>
          <w:p w14:paraId="3D6E7A7A" w14:textId="117197D9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6" w:type="dxa"/>
          </w:tcPr>
          <w:p w14:paraId="525D5FEE" w14:textId="4DDB2823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6335FD7C" w14:textId="6B9FAB6B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6" w:type="dxa"/>
          </w:tcPr>
          <w:p w14:paraId="294A5797" w14:textId="01009BA6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240EF1A8" w14:textId="0F5FEB07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6" w:type="dxa"/>
          </w:tcPr>
          <w:p w14:paraId="6C597D8A" w14:textId="6DC8161A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40320A39" w14:textId="3004CF61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6" w:type="dxa"/>
          </w:tcPr>
          <w:p w14:paraId="5ABF068B" w14:textId="37344498" w:rsidR="006F5868" w:rsidRPr="006254F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6" w:type="dxa"/>
          </w:tcPr>
          <w:p w14:paraId="6D6AFA87" w14:textId="67A8DA36" w:rsidR="006F5868" w:rsidRPr="006254F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14:paraId="3C1A0CCC" w14:textId="41AE7E09" w:rsidR="006F5868" w:rsidRPr="006254F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14:paraId="4E69BC69" w14:textId="7256B2E4" w:rsidR="006F5868" w:rsidRPr="006254F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</w:tcPr>
          <w:p w14:paraId="496DDADD" w14:textId="1153628D" w:rsidR="006F5868" w:rsidRPr="006254F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14:paraId="16723E82" w14:textId="4722AA84" w:rsidR="006F5868" w:rsidRPr="006254F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14:paraId="37D4BC1F" w14:textId="16D026F9" w:rsidR="006F5868" w:rsidRPr="006254F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14:paraId="7741C242" w14:textId="573B5BA7" w:rsidR="006F5868" w:rsidRPr="006254F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+</w:t>
            </w:r>
          </w:p>
        </w:tc>
      </w:tr>
      <w:tr w:rsidR="006F5868" w14:paraId="1BE339D4" w14:textId="77777777" w:rsidTr="006F5868">
        <w:tc>
          <w:tcPr>
            <w:tcW w:w="566" w:type="dxa"/>
          </w:tcPr>
          <w:p w14:paraId="41606731" w14:textId="1B37F2CE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2A638B2F" w14:textId="4C6A9A35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47DF4F62" w14:textId="30AAC722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5CF53D1D" w14:textId="22A64210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47366B8F" w14:textId="5F412A11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0DC9279E" w14:textId="61F7A83D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790183A1" w14:textId="74FE12BC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4A23B046" w14:textId="5221A9B0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562E3FC6" w14:textId="70779449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475180AC" w14:textId="1C542483" w:rsidR="006F5868" w:rsidRPr="006254F6" w:rsidRDefault="006254F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1CC215FC" w14:textId="7EF03993" w:rsidR="006F5868" w:rsidRPr="006254F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</w:tcPr>
          <w:p w14:paraId="5CD233AB" w14:textId="1FBCF407" w:rsidR="006F5868" w:rsidRPr="006254F6" w:rsidRDefault="006254F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</w:tcPr>
          <w:p w14:paraId="07152022" w14:textId="33D60C6F" w:rsidR="006F5868" w:rsidRPr="006254F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14:paraId="507E793D" w14:textId="69A9F9C2" w:rsidR="006F5868" w:rsidRPr="006254F6" w:rsidRDefault="006254F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14:paraId="1EFDFE8A" w14:textId="045BA694" w:rsidR="006F5868" w:rsidRPr="006254F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</w:tcPr>
          <w:p w14:paraId="111AC4C2" w14:textId="41974A8D" w:rsidR="006F5868" w:rsidRPr="006254F6" w:rsidRDefault="006254F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</w:tcPr>
          <w:p w14:paraId="4AFB0B09" w14:textId="140A0AEE" w:rsidR="006F5868" w:rsidRPr="006254F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=</w:t>
            </w:r>
          </w:p>
        </w:tc>
      </w:tr>
      <w:tr w:rsidR="006F5868" w14:paraId="3E7C0F1D" w14:textId="77777777" w:rsidTr="006F5868">
        <w:tc>
          <w:tcPr>
            <w:tcW w:w="566" w:type="dxa"/>
          </w:tcPr>
          <w:p w14:paraId="772E4085" w14:textId="6086189D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6" w:type="dxa"/>
          </w:tcPr>
          <w:p w14:paraId="446E2B99" w14:textId="1E0A34CE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6" w:type="dxa"/>
          </w:tcPr>
          <w:p w14:paraId="518B5B08" w14:textId="21171439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6" w:type="dxa"/>
          </w:tcPr>
          <w:p w14:paraId="6A302290" w14:textId="27C349B6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53AAD44A" w14:textId="71E33CEE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6" w:type="dxa"/>
          </w:tcPr>
          <w:p w14:paraId="5B9EFCE3" w14:textId="58CDC6A9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7D5880C7" w14:textId="61B36F59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6" w:type="dxa"/>
          </w:tcPr>
          <w:p w14:paraId="47515D36" w14:textId="3E3F45FC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1771B178" w14:textId="5428259F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6" w:type="dxa"/>
          </w:tcPr>
          <w:p w14:paraId="7FB1FBB1" w14:textId="79D5D865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6" w:type="dxa"/>
          </w:tcPr>
          <w:p w14:paraId="6A11B0DB" w14:textId="2665A2E3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</w:tcPr>
          <w:p w14:paraId="43BAAFA1" w14:textId="470FF678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</w:tcPr>
          <w:p w14:paraId="6BF086CE" w14:textId="206AFA43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</w:tcPr>
          <w:p w14:paraId="05708C71" w14:textId="71644E6F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</w:tcPr>
          <w:p w14:paraId="49C88B6A" w14:textId="627D0637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14:paraId="2D993C79" w14:textId="19BC28FC" w:rsidR="006F5868" w:rsidRPr="00D14F76" w:rsidRDefault="00D14F76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14:paraId="6AB1B510" w14:textId="77777777" w:rsidR="006F5868" w:rsidRDefault="006F5868" w:rsidP="004E38D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14:paraId="776C262B" w14:textId="1BD703EF" w:rsidR="004E38DC" w:rsidRDefault="004E38DC" w:rsidP="004E38DC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22BEB8C0" w14:textId="6947F226" w:rsidR="00D14F76" w:rsidRDefault="00D14F76" w:rsidP="00D14F76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vertAlign w:val="subscript"/>
          <w:lang w:val="en-US"/>
        </w:rPr>
      </w:pPr>
      <w:r w:rsidRPr="00D14F76">
        <w:rPr>
          <w:rFonts w:ascii="Times New Roman" w:eastAsia="Calibri" w:hAnsi="Times New Roman" w:cs="Times New Roman"/>
          <w:sz w:val="28"/>
          <w:szCs w:val="28"/>
          <w:lang w:val="en-US"/>
        </w:rPr>
        <w:t>0001010100000011</w:t>
      </w:r>
      <w:r>
        <w:rPr>
          <w:rFonts w:ascii="Times New Roman" w:eastAsia="Calibri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=5379</w:t>
      </w:r>
      <w:r>
        <w:rPr>
          <w:rFonts w:ascii="Times New Roman" w:eastAsia="Calibri" w:hAnsi="Times New Roman" w:cs="Times New Roman"/>
          <w:sz w:val="28"/>
          <w:szCs w:val="28"/>
          <w:vertAlign w:val="subscript"/>
          <w:lang w:val="en-US"/>
        </w:rPr>
        <w:t>10</w:t>
      </w:r>
    </w:p>
    <w:p w14:paraId="08217B58" w14:textId="078582CA" w:rsidR="00D14F76" w:rsidRDefault="00D14F76" w:rsidP="00D14F76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vertAlign w:val="subscript"/>
          <w:lang w:val="en-US"/>
        </w:rPr>
      </w:pPr>
    </w:p>
    <w:p w14:paraId="27F72C1E" w14:textId="61D75CED" w:rsidR="00D14F76" w:rsidRDefault="00D14F76" w:rsidP="00D14F76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B1659">
        <w:rPr>
          <w:rFonts w:ascii="Times New Roman" w:eastAsia="Calibri" w:hAnsi="Times New Roman" w:cs="Times New Roman"/>
          <w:b/>
          <w:bCs/>
          <w:sz w:val="28"/>
          <w:szCs w:val="28"/>
          <w:vertAlign w:val="subscript"/>
        </w:rPr>
        <w:tab/>
      </w:r>
      <w:r w:rsidRPr="00AD7D2F">
        <w:rPr>
          <w:rFonts w:ascii="Times New Roman" w:eastAsia="Calibri" w:hAnsi="Times New Roman" w:cs="Times New Roman"/>
          <w:b/>
          <w:bCs/>
          <w:sz w:val="28"/>
          <w:szCs w:val="28"/>
        </w:rPr>
        <w:t>Задание 6: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A73AF2">
        <w:rPr>
          <w:rFonts w:ascii="Times New Roman" w:eastAsia="Calibri" w:hAnsi="Times New Roman" w:cs="Times New Roman"/>
          <w:sz w:val="28"/>
          <w:szCs w:val="28"/>
        </w:rPr>
        <w:t>выполнить умножение целых двоичных чисел без знака. Числа: СС, 56.</w:t>
      </w:r>
    </w:p>
    <w:p w14:paraId="634B9A68" w14:textId="1585AAD0" w:rsidR="00A73AF2" w:rsidRPr="001F3FF2" w:rsidRDefault="00A73AF2" w:rsidP="00A73AF2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vertAlign w:val="subscript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</w:rPr>
        <w:t>СС</w:t>
      </w:r>
      <w:r>
        <w:rPr>
          <w:rFonts w:ascii="Times New Roman" w:eastAsia="Calibri" w:hAnsi="Times New Roman" w:cs="Times New Roman"/>
          <w:sz w:val="28"/>
          <w:szCs w:val="28"/>
          <w:vertAlign w:val="subscript"/>
        </w:rPr>
        <w:t>16</w:t>
      </w:r>
      <w:r>
        <w:rPr>
          <w:rFonts w:ascii="Times New Roman" w:eastAsia="Calibri" w:hAnsi="Times New Roman" w:cs="Times New Roman"/>
          <w:sz w:val="28"/>
          <w:szCs w:val="28"/>
        </w:rPr>
        <w:t>=</w:t>
      </w:r>
      <w:r w:rsidRPr="00A73AF2">
        <w:rPr>
          <w:rFonts w:ascii="Times New Roman" w:eastAsia="Calibri" w:hAnsi="Times New Roman" w:cs="Times New Roman"/>
          <w:sz w:val="28"/>
          <w:szCs w:val="28"/>
        </w:rPr>
        <w:t>11001100</w:t>
      </w:r>
      <w:r w:rsidRPr="00A73AF2">
        <w:rPr>
          <w:rFonts w:ascii="Times New Roman" w:eastAsia="Calibri" w:hAnsi="Times New Roman" w:cs="Times New Roman"/>
          <w:sz w:val="28"/>
          <w:szCs w:val="28"/>
          <w:vertAlign w:val="subscript"/>
        </w:rPr>
        <w:t>2</w:t>
      </w:r>
      <w:r w:rsidR="001F3FF2">
        <w:rPr>
          <w:rFonts w:ascii="Times New Roman" w:eastAsia="Calibri" w:hAnsi="Times New Roman" w:cs="Times New Roman"/>
          <w:sz w:val="28"/>
          <w:szCs w:val="28"/>
          <w:lang w:val="en-US"/>
        </w:rPr>
        <w:t>=</w:t>
      </w:r>
      <w:r w:rsidR="001F3FF2" w:rsidRPr="001F3FF2">
        <w:rPr>
          <w:rFonts w:ascii="Times New Roman" w:eastAsia="Calibri" w:hAnsi="Times New Roman" w:cs="Times New Roman"/>
          <w:sz w:val="28"/>
          <w:szCs w:val="28"/>
          <w:lang w:val="en-US"/>
        </w:rPr>
        <w:t>204</w:t>
      </w:r>
      <w:r w:rsidR="001F3FF2">
        <w:rPr>
          <w:rFonts w:ascii="Times New Roman" w:eastAsia="Calibri" w:hAnsi="Times New Roman" w:cs="Times New Roman"/>
          <w:sz w:val="28"/>
          <w:szCs w:val="28"/>
          <w:vertAlign w:val="subscript"/>
          <w:lang w:val="en-US"/>
        </w:rPr>
        <w:t>10</w:t>
      </w:r>
    </w:p>
    <w:p w14:paraId="6836F326" w14:textId="4E9D68FC" w:rsidR="00A73AF2" w:rsidRPr="001F3FF2" w:rsidRDefault="00A73AF2" w:rsidP="00A73AF2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bookmarkStart w:id="0" w:name="_Hlk116889484"/>
      <w:r w:rsidRPr="00A73AF2">
        <w:rPr>
          <w:rFonts w:ascii="Times New Roman" w:eastAsia="Calibri" w:hAnsi="Times New Roman" w:cs="Times New Roman"/>
          <w:sz w:val="28"/>
          <w:szCs w:val="28"/>
        </w:rPr>
        <w:t>56</w:t>
      </w:r>
      <w:r w:rsidRPr="00A73AF2">
        <w:rPr>
          <w:rFonts w:ascii="Times New Roman" w:eastAsia="Calibri" w:hAnsi="Times New Roman" w:cs="Times New Roman"/>
          <w:sz w:val="28"/>
          <w:szCs w:val="28"/>
          <w:vertAlign w:val="subscript"/>
        </w:rPr>
        <w:t>16</w:t>
      </w:r>
      <w:r w:rsidRPr="00A73AF2">
        <w:rPr>
          <w:rFonts w:ascii="Times New Roman" w:eastAsia="Calibri" w:hAnsi="Times New Roman" w:cs="Times New Roman"/>
          <w:sz w:val="28"/>
          <w:szCs w:val="28"/>
        </w:rPr>
        <w:t xml:space="preserve"> = </w:t>
      </w:r>
      <w:r w:rsidR="00EB1659">
        <w:rPr>
          <w:rFonts w:ascii="Times New Roman" w:eastAsia="Calibri" w:hAnsi="Times New Roman" w:cs="Times New Roman"/>
          <w:sz w:val="28"/>
          <w:szCs w:val="28"/>
        </w:rPr>
        <w:t>0</w:t>
      </w:r>
      <w:r w:rsidRPr="00A73AF2">
        <w:rPr>
          <w:rFonts w:ascii="Times New Roman" w:eastAsia="Calibri" w:hAnsi="Times New Roman" w:cs="Times New Roman"/>
          <w:sz w:val="28"/>
          <w:szCs w:val="28"/>
        </w:rPr>
        <w:t>1010110</w:t>
      </w:r>
      <w:r w:rsidRPr="00A73AF2">
        <w:rPr>
          <w:rFonts w:ascii="Times New Roman" w:eastAsia="Calibri" w:hAnsi="Times New Roman" w:cs="Times New Roman"/>
          <w:sz w:val="28"/>
          <w:szCs w:val="28"/>
          <w:vertAlign w:val="subscript"/>
        </w:rPr>
        <w:t>2</w:t>
      </w:r>
      <w:r w:rsidR="001F3FF2" w:rsidRPr="001F3FF2">
        <w:rPr>
          <w:rFonts w:ascii="Times New Roman" w:eastAsia="Calibri" w:hAnsi="Times New Roman" w:cs="Times New Roman"/>
          <w:sz w:val="28"/>
          <w:szCs w:val="28"/>
          <w:lang w:val="en-US"/>
        </w:rPr>
        <w:t>=86</w:t>
      </w:r>
      <w:r w:rsidR="001F3FF2">
        <w:rPr>
          <w:rFonts w:ascii="Times New Roman" w:eastAsia="Calibri" w:hAnsi="Times New Roman" w:cs="Times New Roman"/>
          <w:sz w:val="28"/>
          <w:szCs w:val="28"/>
          <w:vertAlign w:val="subscript"/>
          <w:lang w:val="en-US"/>
        </w:rPr>
        <w:t>10</w:t>
      </w:r>
    </w:p>
    <w:bookmarkEnd w:id="0"/>
    <w:p w14:paraId="1E14CFC9" w14:textId="1151479F" w:rsidR="00A73AF2" w:rsidRDefault="00A73AF2" w:rsidP="00D14F76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tbl>
      <w:tblPr>
        <w:tblStyle w:val="a3"/>
        <w:tblW w:w="10278" w:type="dxa"/>
        <w:jc w:val="center"/>
        <w:tblLook w:val="04A0" w:firstRow="1" w:lastRow="0" w:firstColumn="1" w:lastColumn="0" w:noHBand="0" w:noVBand="1"/>
      </w:tblPr>
      <w:tblGrid>
        <w:gridCol w:w="642"/>
        <w:gridCol w:w="642"/>
        <w:gridCol w:w="642"/>
        <w:gridCol w:w="642"/>
        <w:gridCol w:w="642"/>
        <w:gridCol w:w="642"/>
        <w:gridCol w:w="642"/>
        <w:gridCol w:w="642"/>
        <w:gridCol w:w="642"/>
        <w:gridCol w:w="642"/>
        <w:gridCol w:w="643"/>
        <w:gridCol w:w="643"/>
        <w:gridCol w:w="643"/>
        <w:gridCol w:w="643"/>
        <w:gridCol w:w="643"/>
        <w:gridCol w:w="643"/>
      </w:tblGrid>
      <w:tr w:rsidR="003A4629" w14:paraId="57D86266" w14:textId="77777777" w:rsidTr="003A4629">
        <w:trPr>
          <w:trHeight w:val="188"/>
          <w:jc w:val="center"/>
        </w:trPr>
        <w:tc>
          <w:tcPr>
            <w:tcW w:w="642" w:type="dxa"/>
          </w:tcPr>
          <w:p w14:paraId="0AE4F621" w14:textId="48AF2956" w:rsidR="003A4629" w:rsidRPr="00E31D0C" w:rsidRDefault="00E31D0C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481CEDCC" w14:textId="614781FC" w:rsidR="003A4629" w:rsidRPr="00E31D0C" w:rsidRDefault="00E31D0C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1 1</w:t>
            </w:r>
          </w:p>
        </w:tc>
        <w:tc>
          <w:tcPr>
            <w:tcW w:w="642" w:type="dxa"/>
          </w:tcPr>
          <w:p w14:paraId="18DB7597" w14:textId="53693168" w:rsidR="003A4629" w:rsidRPr="00E31D0C" w:rsidRDefault="00E31D0C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1 1</w:t>
            </w:r>
          </w:p>
        </w:tc>
        <w:tc>
          <w:tcPr>
            <w:tcW w:w="642" w:type="dxa"/>
          </w:tcPr>
          <w:p w14:paraId="363AEA76" w14:textId="633F0FC0" w:rsidR="003A4629" w:rsidRPr="003A4629" w:rsidRDefault="00E31D0C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1 1</w:t>
            </w:r>
          </w:p>
        </w:tc>
        <w:tc>
          <w:tcPr>
            <w:tcW w:w="642" w:type="dxa"/>
          </w:tcPr>
          <w:p w14:paraId="0D418B16" w14:textId="6876882E" w:rsidR="003A4629" w:rsidRPr="003A4629" w:rsidRDefault="00E31D0C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1 1</w:t>
            </w:r>
          </w:p>
        </w:tc>
        <w:tc>
          <w:tcPr>
            <w:tcW w:w="642" w:type="dxa"/>
          </w:tcPr>
          <w:p w14:paraId="268172C8" w14:textId="0DBF61DC" w:rsidR="003A4629" w:rsidRPr="003A462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4F1D2771" w14:textId="762F22A9" w:rsidR="003A4629" w:rsidRPr="003A462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2C7EEA27" w14:textId="53157CF5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1BE99451" w14:textId="5012F80C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6AEB991A" w14:textId="2343DACB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3" w:type="dxa"/>
          </w:tcPr>
          <w:p w14:paraId="6B5D64B1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643" w:type="dxa"/>
          </w:tcPr>
          <w:p w14:paraId="78ECCA04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643" w:type="dxa"/>
          </w:tcPr>
          <w:p w14:paraId="2F0EF510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643" w:type="dxa"/>
          </w:tcPr>
          <w:p w14:paraId="6BDC3928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643" w:type="dxa"/>
          </w:tcPr>
          <w:p w14:paraId="7A89A545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643" w:type="dxa"/>
          </w:tcPr>
          <w:p w14:paraId="0D963E15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3A4629" w14:paraId="5476EEB6" w14:textId="77777777" w:rsidTr="003A4629">
        <w:trPr>
          <w:trHeight w:val="188"/>
          <w:jc w:val="center"/>
        </w:trPr>
        <w:tc>
          <w:tcPr>
            <w:tcW w:w="642" w:type="dxa"/>
          </w:tcPr>
          <w:p w14:paraId="30BC1A27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1EEE8163" w14:textId="0CC305A4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3EE66D56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28FD42D4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16F9768A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7B455675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2E12CDE7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2271D316" w14:textId="7464F40B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03BBC75E" w14:textId="4CF1D429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55DC027E" w14:textId="110D7944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643" w:type="dxa"/>
          </w:tcPr>
          <w:p w14:paraId="74586F17" w14:textId="5F065591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643" w:type="dxa"/>
          </w:tcPr>
          <w:p w14:paraId="7FAAC4F4" w14:textId="51199F6F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643" w:type="dxa"/>
          </w:tcPr>
          <w:p w14:paraId="5552D1BB" w14:textId="60D09441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643" w:type="dxa"/>
          </w:tcPr>
          <w:p w14:paraId="6544CDF8" w14:textId="5D9847AC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643" w:type="dxa"/>
          </w:tcPr>
          <w:p w14:paraId="1B9E9789" w14:textId="5162FD32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643" w:type="dxa"/>
          </w:tcPr>
          <w:p w14:paraId="2E282096" w14:textId="2360BDED" w:rsidR="003A4629" w:rsidRPr="00E31D0C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31D0C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*</w:t>
            </w:r>
          </w:p>
        </w:tc>
      </w:tr>
      <w:tr w:rsidR="003A4629" w14:paraId="77603769" w14:textId="77777777" w:rsidTr="003A4629">
        <w:trPr>
          <w:trHeight w:val="188"/>
          <w:jc w:val="center"/>
        </w:trPr>
        <w:tc>
          <w:tcPr>
            <w:tcW w:w="642" w:type="dxa"/>
          </w:tcPr>
          <w:p w14:paraId="3F6B5ACE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5215EA34" w14:textId="3B441F23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2DC6A229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3847CD7F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35A3495E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544278E2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152458DC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2E71B2D6" w14:textId="69CD1DA3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642" w:type="dxa"/>
          </w:tcPr>
          <w:p w14:paraId="5AE67716" w14:textId="7CF6F3CB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56735B6F" w14:textId="28F39D12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643" w:type="dxa"/>
          </w:tcPr>
          <w:p w14:paraId="2287A65D" w14:textId="24DD8BCA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643" w:type="dxa"/>
          </w:tcPr>
          <w:p w14:paraId="49060CFC" w14:textId="62488C76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643" w:type="dxa"/>
          </w:tcPr>
          <w:p w14:paraId="082CF92A" w14:textId="10D58146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643" w:type="dxa"/>
          </w:tcPr>
          <w:p w14:paraId="405F7D06" w14:textId="14836C11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643" w:type="dxa"/>
          </w:tcPr>
          <w:p w14:paraId="2A4C34EF" w14:textId="5FF35151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643" w:type="dxa"/>
          </w:tcPr>
          <w:p w14:paraId="489781ED" w14:textId="77777777" w:rsidR="003A4629" w:rsidRPr="00E31D0C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</w:tr>
      <w:tr w:rsidR="003A4629" w14:paraId="1FCF8424" w14:textId="77777777" w:rsidTr="003A4629">
        <w:trPr>
          <w:trHeight w:val="183"/>
          <w:jc w:val="center"/>
        </w:trPr>
        <w:tc>
          <w:tcPr>
            <w:tcW w:w="642" w:type="dxa"/>
          </w:tcPr>
          <w:p w14:paraId="29E92276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11EA08A2" w14:textId="1487698E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5A59DC2F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4460CCCB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509D59CB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3F8A969D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42C0E505" w14:textId="0C5E007D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7D1EBE70" w14:textId="2ABF6A4E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1F7CD5C9" w14:textId="7F2ADF24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2" w:type="dxa"/>
          </w:tcPr>
          <w:p w14:paraId="132246AE" w14:textId="5D25689B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3" w:type="dxa"/>
          </w:tcPr>
          <w:p w14:paraId="24FE3FB4" w14:textId="47212215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3" w:type="dxa"/>
          </w:tcPr>
          <w:p w14:paraId="48DEA299" w14:textId="02385BA9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3" w:type="dxa"/>
          </w:tcPr>
          <w:p w14:paraId="2010A8FE" w14:textId="58A9B958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3" w:type="dxa"/>
          </w:tcPr>
          <w:p w14:paraId="3A2FD0D8" w14:textId="0264309D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3" w:type="dxa"/>
          </w:tcPr>
          <w:p w14:paraId="576BCDA0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3" w:type="dxa"/>
          </w:tcPr>
          <w:p w14:paraId="5DBC6730" w14:textId="504CAE52" w:rsidR="003A4629" w:rsidRPr="00E31D0C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31D0C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+</w:t>
            </w:r>
          </w:p>
        </w:tc>
      </w:tr>
      <w:tr w:rsidR="003A4629" w14:paraId="451CE05E" w14:textId="77777777" w:rsidTr="003A4629">
        <w:trPr>
          <w:trHeight w:val="188"/>
          <w:jc w:val="center"/>
        </w:trPr>
        <w:tc>
          <w:tcPr>
            <w:tcW w:w="642" w:type="dxa"/>
          </w:tcPr>
          <w:p w14:paraId="5F47C5F0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3C4CF8A6" w14:textId="6FDBD358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6FEBD2AA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44FDC635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56A9C23C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498D4F9D" w14:textId="65823C35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4D340F61" w14:textId="715BB02A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613ED1CE" w14:textId="79A2B08B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2" w:type="dxa"/>
          </w:tcPr>
          <w:p w14:paraId="4203B64F" w14:textId="76A38142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2" w:type="dxa"/>
          </w:tcPr>
          <w:p w14:paraId="2375D2D0" w14:textId="5A1F1CDF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3" w:type="dxa"/>
          </w:tcPr>
          <w:p w14:paraId="7A252E6E" w14:textId="301CC0D9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3" w:type="dxa"/>
          </w:tcPr>
          <w:p w14:paraId="7F732CFD" w14:textId="3E53CE43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3" w:type="dxa"/>
          </w:tcPr>
          <w:p w14:paraId="0091F002" w14:textId="0D458033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3" w:type="dxa"/>
          </w:tcPr>
          <w:p w14:paraId="79B12735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3" w:type="dxa"/>
          </w:tcPr>
          <w:p w14:paraId="1C3A1C16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3" w:type="dxa"/>
          </w:tcPr>
          <w:p w14:paraId="7C54325C" w14:textId="28C85D4D" w:rsidR="003A4629" w:rsidRPr="00E31D0C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31D0C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+</w:t>
            </w:r>
          </w:p>
        </w:tc>
      </w:tr>
      <w:tr w:rsidR="003A4629" w14:paraId="295938DC" w14:textId="77777777" w:rsidTr="003A4629">
        <w:trPr>
          <w:trHeight w:val="188"/>
          <w:jc w:val="center"/>
        </w:trPr>
        <w:tc>
          <w:tcPr>
            <w:tcW w:w="642" w:type="dxa"/>
          </w:tcPr>
          <w:p w14:paraId="01ABB771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27E34D8C" w14:textId="5F816279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5622BEA3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2" w:type="dxa"/>
          </w:tcPr>
          <w:p w14:paraId="0DF857B2" w14:textId="716BF6C5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0B491166" w14:textId="7D884FD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0D2D1F58" w14:textId="5BD46089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2" w:type="dxa"/>
          </w:tcPr>
          <w:p w14:paraId="171829AB" w14:textId="68A9F978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2" w:type="dxa"/>
          </w:tcPr>
          <w:p w14:paraId="15034F87" w14:textId="695E7B38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3B0EAFAE" w14:textId="356B1DAE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3D76848C" w14:textId="64E80DED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3" w:type="dxa"/>
          </w:tcPr>
          <w:p w14:paraId="06C7BCA4" w14:textId="29B020D3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3" w:type="dxa"/>
          </w:tcPr>
          <w:p w14:paraId="379C8186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3" w:type="dxa"/>
          </w:tcPr>
          <w:p w14:paraId="0A21B006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3" w:type="dxa"/>
          </w:tcPr>
          <w:p w14:paraId="496A8E73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3" w:type="dxa"/>
          </w:tcPr>
          <w:p w14:paraId="17E7BB6E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3" w:type="dxa"/>
          </w:tcPr>
          <w:p w14:paraId="300E22C9" w14:textId="50AAD7B6" w:rsidR="003A4629" w:rsidRPr="00E31D0C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31D0C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+</w:t>
            </w:r>
          </w:p>
        </w:tc>
      </w:tr>
      <w:tr w:rsidR="003A4629" w14:paraId="0CFBC261" w14:textId="77777777" w:rsidTr="003A4629">
        <w:trPr>
          <w:trHeight w:val="188"/>
          <w:jc w:val="center"/>
        </w:trPr>
        <w:tc>
          <w:tcPr>
            <w:tcW w:w="642" w:type="dxa"/>
          </w:tcPr>
          <w:p w14:paraId="7BD87EF4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642" w:type="dxa"/>
          </w:tcPr>
          <w:p w14:paraId="108B038A" w14:textId="33A92AB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40138B44" w14:textId="56F2F8EC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48D28A24" w14:textId="38A2C1D6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2" w:type="dxa"/>
          </w:tcPr>
          <w:p w14:paraId="500A6A22" w14:textId="662F1E1A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2" w:type="dxa"/>
          </w:tcPr>
          <w:p w14:paraId="3A967923" w14:textId="02E3548C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39B204F0" w14:textId="7BDA5B09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7D744120" w14:textId="134FEA40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2" w:type="dxa"/>
          </w:tcPr>
          <w:p w14:paraId="6FF375F0" w14:textId="55E6D395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165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2" w:type="dxa"/>
          </w:tcPr>
          <w:p w14:paraId="6A006834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3" w:type="dxa"/>
          </w:tcPr>
          <w:p w14:paraId="2CAA8203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3" w:type="dxa"/>
          </w:tcPr>
          <w:p w14:paraId="244A6EE1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3" w:type="dxa"/>
          </w:tcPr>
          <w:p w14:paraId="568C73A5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3" w:type="dxa"/>
          </w:tcPr>
          <w:p w14:paraId="653D6CD6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3" w:type="dxa"/>
          </w:tcPr>
          <w:p w14:paraId="00853D2A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3" w:type="dxa"/>
          </w:tcPr>
          <w:p w14:paraId="12882B8F" w14:textId="45225422" w:rsidR="003A4629" w:rsidRPr="00E31D0C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31D0C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=</w:t>
            </w:r>
          </w:p>
        </w:tc>
      </w:tr>
      <w:tr w:rsidR="003A4629" w14:paraId="1B158374" w14:textId="77777777" w:rsidTr="003A4629">
        <w:trPr>
          <w:trHeight w:val="183"/>
          <w:jc w:val="center"/>
        </w:trPr>
        <w:tc>
          <w:tcPr>
            <w:tcW w:w="642" w:type="dxa"/>
          </w:tcPr>
          <w:p w14:paraId="69BAE338" w14:textId="16D5613A" w:rsidR="003A4629" w:rsidRPr="003A462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703CC937" w14:textId="1B9DFBE6" w:rsidR="003A4629" w:rsidRPr="003A462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2" w:type="dxa"/>
          </w:tcPr>
          <w:p w14:paraId="6700395D" w14:textId="762F9CC4" w:rsidR="003A4629" w:rsidRPr="003A462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2" w:type="dxa"/>
          </w:tcPr>
          <w:p w14:paraId="0EA5A4B1" w14:textId="13171C26" w:rsidR="003A4629" w:rsidRPr="003A462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2" w:type="dxa"/>
          </w:tcPr>
          <w:p w14:paraId="03ABD01A" w14:textId="59918DEE" w:rsidR="003A4629" w:rsidRPr="003A462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715B38F4" w14:textId="2C7DDF57" w:rsidR="003A4629" w:rsidRPr="003A462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2" w:type="dxa"/>
          </w:tcPr>
          <w:p w14:paraId="53A4DBBB" w14:textId="0951A702" w:rsidR="003A4629" w:rsidRPr="003A462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2" w:type="dxa"/>
          </w:tcPr>
          <w:p w14:paraId="768E6EC5" w14:textId="7A67AB9A" w:rsidR="003A4629" w:rsidRPr="003A462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2" w:type="dxa"/>
          </w:tcPr>
          <w:p w14:paraId="513C739A" w14:textId="02C2D4FB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2" w:type="dxa"/>
          </w:tcPr>
          <w:p w14:paraId="172BB47D" w14:textId="7D2D5B42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3" w:type="dxa"/>
          </w:tcPr>
          <w:p w14:paraId="02B7D536" w14:textId="01E38C7B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3" w:type="dxa"/>
          </w:tcPr>
          <w:p w14:paraId="617B3C20" w14:textId="01024616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43" w:type="dxa"/>
          </w:tcPr>
          <w:p w14:paraId="4FBE8AB7" w14:textId="0067FB7B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3" w:type="dxa"/>
          </w:tcPr>
          <w:p w14:paraId="5BDC7F52" w14:textId="43BB4219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3" w:type="dxa"/>
          </w:tcPr>
          <w:p w14:paraId="350D5BC2" w14:textId="6ABB54CF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43" w:type="dxa"/>
          </w:tcPr>
          <w:p w14:paraId="5C85FBB0" w14:textId="77777777" w:rsidR="003A4629" w:rsidRPr="00EB1659" w:rsidRDefault="003A4629" w:rsidP="00EB1659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76354A24" w14:textId="0F5296B6" w:rsidR="00360D7F" w:rsidRDefault="00360D7F" w:rsidP="00D14F76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6E6C88C0" w14:textId="6D606F1C" w:rsidR="00E31D0C" w:rsidRDefault="00E31D0C" w:rsidP="00D14F76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vertAlign w:val="subscript"/>
        </w:rPr>
      </w:pPr>
      <w:r>
        <w:rPr>
          <w:rFonts w:ascii="Times New Roman" w:eastAsia="Calibri" w:hAnsi="Times New Roman" w:cs="Times New Roman"/>
          <w:sz w:val="28"/>
          <w:szCs w:val="28"/>
        </w:rPr>
        <w:t>0100010010001000</w:t>
      </w:r>
      <w:r>
        <w:rPr>
          <w:rFonts w:ascii="Times New Roman" w:eastAsia="Calibri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eastAsia="Calibri" w:hAnsi="Times New Roman" w:cs="Times New Roman"/>
          <w:sz w:val="28"/>
          <w:szCs w:val="28"/>
        </w:rPr>
        <w:t>=17544</w:t>
      </w:r>
      <w:r>
        <w:rPr>
          <w:rFonts w:ascii="Times New Roman" w:eastAsia="Calibri" w:hAnsi="Times New Roman" w:cs="Times New Roman"/>
          <w:sz w:val="28"/>
          <w:szCs w:val="28"/>
          <w:vertAlign w:val="subscript"/>
        </w:rPr>
        <w:t>10</w:t>
      </w:r>
    </w:p>
    <w:p w14:paraId="2793671B" w14:textId="5CE739DE" w:rsidR="000B510C" w:rsidRDefault="000B510C" w:rsidP="00D14F76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DA3E94B" w14:textId="57D24AF4" w:rsidR="000B510C" w:rsidRDefault="000B510C" w:rsidP="00D14F76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0B510C">
        <w:rPr>
          <w:rFonts w:ascii="Times New Roman" w:eastAsia="Calibri" w:hAnsi="Times New Roman" w:cs="Times New Roman"/>
          <w:b/>
          <w:bCs/>
          <w:sz w:val="28"/>
          <w:szCs w:val="28"/>
        </w:rPr>
        <w:tab/>
        <w:t>Задание 7: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выполнить деление целых двоичных чисел без знака, представленных в шеснадцатеричном коде. Все операнды перевести в десятичный код. Числа: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CC12, 56.</w:t>
      </w:r>
    </w:p>
    <w:p w14:paraId="399246C9" w14:textId="33C387BE" w:rsidR="000B510C" w:rsidRDefault="000B510C" w:rsidP="00D14F76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vertAlign w:val="subscript"/>
        </w:rPr>
      </w:pPr>
      <w:r>
        <w:rPr>
          <w:rFonts w:ascii="Times New Roman" w:eastAsia="Calibri" w:hAnsi="Times New Roman" w:cs="Times New Roman"/>
          <w:sz w:val="28"/>
          <w:szCs w:val="28"/>
        </w:rPr>
        <w:t>СС12</w:t>
      </w:r>
      <w:r w:rsidRPr="000B510C">
        <w:rPr>
          <w:rFonts w:ascii="Times New Roman" w:eastAsia="Calibri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eastAsia="Calibri" w:hAnsi="Times New Roman" w:cs="Times New Roman"/>
          <w:sz w:val="28"/>
          <w:szCs w:val="28"/>
        </w:rPr>
        <w:t>=52242</w:t>
      </w:r>
      <w:r w:rsidRPr="000B510C">
        <w:rPr>
          <w:rFonts w:ascii="Times New Roman" w:eastAsia="Calibri" w:hAnsi="Times New Roman" w:cs="Times New Roman"/>
          <w:sz w:val="28"/>
          <w:szCs w:val="28"/>
          <w:vertAlign w:val="subscript"/>
        </w:rPr>
        <w:t>10</w:t>
      </w:r>
      <w:r>
        <w:rPr>
          <w:rFonts w:ascii="Times New Roman" w:eastAsia="Calibri" w:hAnsi="Times New Roman" w:cs="Times New Roman"/>
          <w:sz w:val="28"/>
          <w:szCs w:val="28"/>
        </w:rPr>
        <w:t>=1100110000010010</w:t>
      </w:r>
      <w:r w:rsidRPr="000B510C">
        <w:rPr>
          <w:rFonts w:ascii="Times New Roman" w:eastAsia="Calibri" w:hAnsi="Times New Roman" w:cs="Times New Roman"/>
          <w:sz w:val="28"/>
          <w:szCs w:val="28"/>
          <w:vertAlign w:val="subscript"/>
        </w:rPr>
        <w:t>2</w:t>
      </w:r>
    </w:p>
    <w:p w14:paraId="2C93E7AB" w14:textId="73517035" w:rsidR="000B510C" w:rsidRPr="000B510C" w:rsidRDefault="000B510C" w:rsidP="000B510C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0B510C">
        <w:rPr>
          <w:rFonts w:ascii="Times New Roman" w:eastAsia="Calibri" w:hAnsi="Times New Roman" w:cs="Times New Roman"/>
          <w:sz w:val="28"/>
          <w:szCs w:val="28"/>
        </w:rPr>
        <w:t>56</w:t>
      </w:r>
      <w:r w:rsidRPr="000B510C">
        <w:rPr>
          <w:rFonts w:ascii="Times New Roman" w:eastAsia="Calibri" w:hAnsi="Times New Roman" w:cs="Times New Roman"/>
          <w:sz w:val="28"/>
          <w:szCs w:val="28"/>
          <w:vertAlign w:val="subscript"/>
        </w:rPr>
        <w:t>16</w:t>
      </w:r>
      <w:r w:rsidRPr="000B510C">
        <w:rPr>
          <w:rFonts w:ascii="Times New Roman" w:eastAsia="Calibri" w:hAnsi="Times New Roman" w:cs="Times New Roman"/>
          <w:sz w:val="28"/>
          <w:szCs w:val="28"/>
        </w:rPr>
        <w:t> </w:t>
      </w:r>
      <w:r w:rsidRPr="000B510C">
        <w:rPr>
          <w:rFonts w:ascii="Times New Roman" w:eastAsia="Calibri" w:hAnsi="Times New Roman" w:cs="Times New Roman"/>
          <w:sz w:val="28"/>
          <w:szCs w:val="28"/>
          <w:lang w:val="en-US"/>
        </w:rPr>
        <w:t>=86</w:t>
      </w:r>
      <w:r w:rsidRPr="000B510C">
        <w:rPr>
          <w:rFonts w:ascii="Times New Roman" w:eastAsia="Calibri" w:hAnsi="Times New Roman" w:cs="Times New Roman"/>
          <w:sz w:val="28"/>
          <w:szCs w:val="28"/>
          <w:vertAlign w:val="subscript"/>
          <w:lang w:val="en-US"/>
        </w:rPr>
        <w:t>10</w:t>
      </w:r>
      <w:r w:rsidRPr="000B510C">
        <w:rPr>
          <w:rFonts w:ascii="Times New Roman" w:eastAsia="Calibri" w:hAnsi="Times New Roman" w:cs="Times New Roman"/>
          <w:sz w:val="28"/>
          <w:szCs w:val="28"/>
        </w:rPr>
        <w:t>= 01010110</w:t>
      </w:r>
      <w:r w:rsidRPr="000B510C">
        <w:rPr>
          <w:rFonts w:ascii="Times New Roman" w:eastAsia="Calibri" w:hAnsi="Times New Roman" w:cs="Times New Roman"/>
          <w:sz w:val="28"/>
          <w:szCs w:val="28"/>
          <w:vertAlign w:val="subscript"/>
        </w:rPr>
        <w:t>2</w:t>
      </w:r>
    </w:p>
    <w:p w14:paraId="6F3B52FF" w14:textId="185E5A29" w:rsidR="000B510C" w:rsidRDefault="00CE7F2B" w:rsidP="00CE7F2B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A32E25" wp14:editId="7A793E77">
            <wp:extent cx="2580513" cy="4300855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93155" cy="432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2FE1" w14:textId="170389AE" w:rsidR="00CE7F2B" w:rsidRDefault="00CE7F2B" w:rsidP="00CE7F2B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DC5A1DD" w14:textId="1EEC832A" w:rsidR="00CE7F2B" w:rsidRDefault="00CE7F2B" w:rsidP="00CE7F2B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vertAlign w:val="subscript"/>
        </w:rPr>
      </w:pPr>
      <w:r w:rsidRPr="00CE7F2B">
        <w:rPr>
          <w:rFonts w:ascii="Times New Roman" w:eastAsia="Calibri" w:hAnsi="Times New Roman" w:cs="Times New Roman"/>
          <w:sz w:val="28"/>
          <w:szCs w:val="28"/>
        </w:rPr>
        <w:t>1001011111</w:t>
      </w:r>
      <w:r>
        <w:rPr>
          <w:rFonts w:ascii="Times New Roman" w:eastAsia="Calibri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eastAsia="Calibri" w:hAnsi="Times New Roman" w:cs="Times New Roman"/>
          <w:sz w:val="28"/>
          <w:szCs w:val="28"/>
        </w:rPr>
        <w:t>=607</w:t>
      </w:r>
      <w:r>
        <w:rPr>
          <w:rFonts w:ascii="Times New Roman" w:eastAsia="Calibri" w:hAnsi="Times New Roman" w:cs="Times New Roman"/>
          <w:sz w:val="28"/>
          <w:szCs w:val="28"/>
        </w:rPr>
        <w:softHyphen/>
      </w:r>
      <w:r>
        <w:rPr>
          <w:rFonts w:ascii="Times New Roman" w:eastAsia="Calibri" w:hAnsi="Times New Roman" w:cs="Times New Roman"/>
          <w:sz w:val="28"/>
          <w:szCs w:val="28"/>
          <w:vertAlign w:val="subscript"/>
        </w:rPr>
        <w:t>10</w:t>
      </w:r>
    </w:p>
    <w:p w14:paraId="7270B7E6" w14:textId="694BE3FE" w:rsidR="00634CDA" w:rsidRDefault="00634CDA" w:rsidP="00CE7F2B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F7687C7" w14:textId="589190A3" w:rsidR="00634CDA" w:rsidRDefault="00634CDA" w:rsidP="00CE7F2B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Pr="00634CDA">
        <w:rPr>
          <w:rFonts w:ascii="Times New Roman" w:eastAsia="Calibri" w:hAnsi="Times New Roman" w:cs="Times New Roman"/>
          <w:b/>
          <w:bCs/>
          <w:sz w:val="28"/>
          <w:szCs w:val="28"/>
        </w:rPr>
        <w:t>Задание 8:</w:t>
      </w:r>
      <w:r>
        <w:rPr>
          <w:rFonts w:ascii="Times New Roman" w:eastAsia="Calibri" w:hAnsi="Times New Roman" w:cs="Times New Roman"/>
          <w:sz w:val="28"/>
          <w:szCs w:val="28"/>
        </w:rPr>
        <w:t xml:space="preserve"> записать дробное число, представленное в десятичной форме, в шестнадцатеричной форме в стандарте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IEEE</w:t>
      </w:r>
      <w:r w:rsidRPr="00634CDA">
        <w:rPr>
          <w:rFonts w:ascii="Times New Roman" w:eastAsia="Calibri" w:hAnsi="Times New Roman" w:cs="Times New Roman"/>
          <w:sz w:val="28"/>
          <w:szCs w:val="28"/>
        </w:rPr>
        <w:t>754</w:t>
      </w:r>
      <w:r>
        <w:rPr>
          <w:rFonts w:ascii="Times New Roman" w:eastAsia="Calibri" w:hAnsi="Times New Roman" w:cs="Times New Roman"/>
          <w:sz w:val="28"/>
          <w:szCs w:val="28"/>
        </w:rPr>
        <w:t xml:space="preserve"> (32 бита с плавающей точкой). Число: -2,348.</w:t>
      </w:r>
    </w:p>
    <w:p w14:paraId="6366A4C4" w14:textId="7DE3D4CC" w:rsidR="00634CDA" w:rsidRDefault="006B1545" w:rsidP="00CE7F2B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/>
        </w:rPr>
      </w:pPr>
      <w:r>
        <w:rPr>
          <w:rFonts w:ascii="Times New Roman" w:eastAsia="Calibri" w:hAnsi="Times New Roman" w:cs="Times New Roman"/>
          <w:sz w:val="28"/>
          <w:szCs w:val="28"/>
          <w:lang/>
        </w:rPr>
        <w:t xml:space="preserve">Переведем </w:t>
      </w:r>
      <w:r w:rsidRPr="006B1545">
        <w:rPr>
          <w:rFonts w:ascii="Times New Roman" w:eastAsia="Calibri" w:hAnsi="Times New Roman" w:cs="Times New Roman"/>
          <w:sz w:val="28"/>
          <w:szCs w:val="28"/>
          <w:lang/>
        </w:rPr>
        <w:t>2,348</w:t>
      </w:r>
      <w:r>
        <w:rPr>
          <w:rFonts w:ascii="Times New Roman" w:eastAsia="Calibri" w:hAnsi="Times New Roman" w:cs="Times New Roman"/>
          <w:sz w:val="28"/>
          <w:szCs w:val="28"/>
          <w:lang/>
        </w:rPr>
        <w:t xml:space="preserve"> в двоичный формат: 10.011001000101101.</w:t>
      </w:r>
    </w:p>
    <w:p w14:paraId="28679FC1" w14:textId="22FC7294" w:rsidR="006B1545" w:rsidRDefault="006B1545" w:rsidP="00CE7F2B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/>
        </w:rPr>
      </w:pPr>
      <w:r>
        <w:rPr>
          <w:rFonts w:ascii="Times New Roman" w:eastAsia="Calibri" w:hAnsi="Times New Roman" w:cs="Times New Roman"/>
          <w:sz w:val="28"/>
          <w:szCs w:val="28"/>
          <w:lang/>
        </w:rPr>
        <w:t xml:space="preserve">Передвинем десятичную точку влево: </w:t>
      </w:r>
      <w:r w:rsidRPr="006B1545">
        <w:rPr>
          <w:rFonts w:ascii="Times New Roman" w:eastAsia="Calibri" w:hAnsi="Times New Roman" w:cs="Times New Roman"/>
          <w:sz w:val="28"/>
          <w:szCs w:val="28"/>
          <w:lang/>
        </w:rPr>
        <w:t>1</w:t>
      </w:r>
      <w:r>
        <w:rPr>
          <w:rFonts w:ascii="Times New Roman" w:eastAsia="Calibri" w:hAnsi="Times New Roman" w:cs="Times New Roman"/>
          <w:sz w:val="28"/>
          <w:szCs w:val="28"/>
          <w:lang/>
        </w:rPr>
        <w:t>.</w:t>
      </w:r>
      <w:r w:rsidRPr="006B1545">
        <w:rPr>
          <w:rFonts w:ascii="Times New Roman" w:eastAsia="Calibri" w:hAnsi="Times New Roman" w:cs="Times New Roman"/>
          <w:sz w:val="28"/>
          <w:szCs w:val="28"/>
          <w:lang/>
        </w:rPr>
        <w:t>0011001000101101</w:t>
      </w:r>
      <w:r>
        <w:rPr>
          <w:rFonts w:ascii="Times New Roman" w:eastAsia="Calibri" w:hAnsi="Times New Roman" w:cs="Times New Roman"/>
          <w:sz w:val="28"/>
          <w:szCs w:val="28"/>
          <w:lang/>
        </w:rPr>
        <w:t xml:space="preserve"> * 2</w:t>
      </w:r>
      <w:r>
        <w:rPr>
          <w:rFonts w:ascii="Times New Roman" w:eastAsia="Calibri" w:hAnsi="Times New Roman" w:cs="Times New Roman"/>
          <w:sz w:val="28"/>
          <w:szCs w:val="28"/>
          <w:vertAlign w:val="superscript"/>
          <w:lang/>
        </w:rPr>
        <w:t>1</w:t>
      </w:r>
    </w:p>
    <w:p w14:paraId="49C46684" w14:textId="021ED0B2" w:rsidR="006B1545" w:rsidRDefault="006B1545" w:rsidP="00CE7F2B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/>
        </w:rPr>
      </w:pPr>
      <w:r>
        <w:rPr>
          <w:rFonts w:ascii="Times New Roman" w:eastAsia="Calibri" w:hAnsi="Times New Roman" w:cs="Times New Roman"/>
          <w:sz w:val="28"/>
          <w:szCs w:val="28"/>
          <w:lang/>
        </w:rPr>
        <w:t>Первый бит числа будет 1, так как оно отрицательное.</w:t>
      </w:r>
    </w:p>
    <w:p w14:paraId="7338FB3A" w14:textId="79FC5EA8" w:rsidR="006B1545" w:rsidRDefault="006B1545" w:rsidP="00CE7F2B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vertAlign w:val="subscript"/>
          <w:lang/>
        </w:rPr>
      </w:pPr>
      <w:r>
        <w:rPr>
          <w:rFonts w:ascii="Times New Roman" w:eastAsia="Calibri" w:hAnsi="Times New Roman" w:cs="Times New Roman"/>
          <w:sz w:val="28"/>
          <w:szCs w:val="28"/>
          <w:lang/>
        </w:rPr>
        <w:t>Экспонента будет равна 127+1=128</w:t>
      </w:r>
      <w:r>
        <w:rPr>
          <w:rFonts w:ascii="Times New Roman" w:eastAsia="Calibri" w:hAnsi="Times New Roman" w:cs="Times New Roman"/>
          <w:sz w:val="28"/>
          <w:szCs w:val="28"/>
          <w:vertAlign w:val="subscript"/>
          <w:lang/>
        </w:rPr>
        <w:t>10</w:t>
      </w:r>
      <w:r>
        <w:rPr>
          <w:rFonts w:ascii="Times New Roman" w:eastAsia="Calibri" w:hAnsi="Times New Roman" w:cs="Times New Roman"/>
          <w:sz w:val="28"/>
          <w:szCs w:val="28"/>
          <w:lang/>
        </w:rPr>
        <w:t>=10000000</w:t>
      </w:r>
      <w:r w:rsidRPr="006B1545">
        <w:rPr>
          <w:rFonts w:ascii="Times New Roman" w:eastAsia="Calibri" w:hAnsi="Times New Roman" w:cs="Times New Roman"/>
          <w:sz w:val="28"/>
          <w:szCs w:val="28"/>
          <w:vertAlign w:val="subscript"/>
          <w:lang/>
        </w:rPr>
        <w:t>2</w:t>
      </w:r>
    </w:p>
    <w:p w14:paraId="61C842D3" w14:textId="0B272488" w:rsidR="006B1545" w:rsidRPr="006B1545" w:rsidRDefault="006B1545" w:rsidP="00CE7F2B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/>
        </w:rPr>
      </w:pPr>
      <w:r>
        <w:rPr>
          <w:rFonts w:ascii="Times New Roman" w:eastAsia="Calibri" w:hAnsi="Times New Roman" w:cs="Times New Roman"/>
          <w:sz w:val="28"/>
          <w:szCs w:val="28"/>
          <w:lang/>
        </w:rPr>
        <w:t xml:space="preserve">Отбросив число слева от точки получается 1100 0000 0001 1001 0001 0110 1000 0000. </w:t>
      </w:r>
    </w:p>
    <w:p w14:paraId="6CAE2EDB" w14:textId="1487D220" w:rsidR="00634CDA" w:rsidRDefault="00634CDA" w:rsidP="00CE7F2B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2D9B170" w14:textId="7E1BA5DC" w:rsidR="000456C5" w:rsidRPr="000456C5" w:rsidRDefault="000456C5" w:rsidP="000456C5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Pr="000456C5">
        <w:rPr>
          <w:rFonts w:ascii="Times New Roman" w:eastAsia="Calibri" w:hAnsi="Times New Roman" w:cs="Times New Roman"/>
          <w:b/>
          <w:bCs/>
          <w:sz w:val="28"/>
          <w:szCs w:val="28"/>
        </w:rPr>
        <w:t>Задание 9</w:t>
      </w:r>
      <w:r w:rsidRPr="000456C5">
        <w:rPr>
          <w:rFonts w:ascii="Times New Roman" w:eastAsia="Calibri" w:hAnsi="Times New Roman" w:cs="Times New Roman"/>
          <w:b/>
          <w:bCs/>
          <w:sz w:val="28"/>
          <w:szCs w:val="28"/>
          <w:lang/>
        </w:rPr>
        <w:t>:</w:t>
      </w:r>
      <w:r w:rsidRPr="000456C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/>
        </w:rPr>
        <w:t>з</w:t>
      </w:r>
      <w:proofErr w:type="spellStart"/>
      <w:r w:rsidRPr="000456C5">
        <w:rPr>
          <w:rFonts w:ascii="Times New Roman" w:eastAsia="Calibri" w:hAnsi="Times New Roman" w:cs="Times New Roman"/>
          <w:sz w:val="28"/>
          <w:szCs w:val="28"/>
        </w:rPr>
        <w:t>аписать</w:t>
      </w:r>
      <w:proofErr w:type="spellEnd"/>
      <w:r w:rsidRPr="000456C5">
        <w:rPr>
          <w:rFonts w:ascii="Times New Roman" w:eastAsia="Calibri" w:hAnsi="Times New Roman" w:cs="Times New Roman"/>
          <w:sz w:val="28"/>
          <w:szCs w:val="28"/>
        </w:rPr>
        <w:t xml:space="preserve"> число, представленное в шестнадцатеричной форме в</w:t>
      </w:r>
    </w:p>
    <w:p w14:paraId="3994DC22" w14:textId="079391B4" w:rsidR="000456C5" w:rsidRDefault="000456C5" w:rsidP="000456C5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/>
        </w:rPr>
      </w:pPr>
      <w:r w:rsidRPr="000456C5">
        <w:rPr>
          <w:rFonts w:ascii="Times New Roman" w:eastAsia="Calibri" w:hAnsi="Times New Roman" w:cs="Times New Roman"/>
          <w:sz w:val="28"/>
          <w:szCs w:val="28"/>
        </w:rPr>
        <w:t>стандарте IEEE754 (32 бита с плавающей точкой) в десятичной форме.</w:t>
      </w:r>
      <w:r w:rsidRPr="000456C5">
        <w:rPr>
          <w:rFonts w:ascii="Times New Roman" w:eastAsia="Calibri" w:hAnsi="Times New Roman" w:cs="Times New Roman"/>
          <w:sz w:val="28"/>
          <w:szCs w:val="28"/>
        </w:rPr>
        <w:cr/>
      </w:r>
      <w:r>
        <w:rPr>
          <w:rFonts w:ascii="Times New Roman" w:eastAsia="Calibri" w:hAnsi="Times New Roman" w:cs="Times New Roman"/>
          <w:sz w:val="28"/>
          <w:szCs w:val="28"/>
          <w:lang/>
        </w:rPr>
        <w:t xml:space="preserve">Число: </w:t>
      </w:r>
      <w:r w:rsidRPr="000456C5">
        <w:rPr>
          <w:rFonts w:ascii="Times New Roman" w:eastAsia="Calibri" w:hAnsi="Times New Roman" w:cs="Times New Roman"/>
          <w:sz w:val="28"/>
          <w:szCs w:val="28"/>
          <w:lang/>
        </w:rPr>
        <w:t>A678F544</w:t>
      </w:r>
      <w:r>
        <w:rPr>
          <w:rFonts w:ascii="Times New Roman" w:eastAsia="Calibri" w:hAnsi="Times New Roman" w:cs="Times New Roman"/>
          <w:sz w:val="28"/>
          <w:szCs w:val="28"/>
          <w:lang/>
        </w:rPr>
        <w:t>.</w:t>
      </w:r>
    </w:p>
    <w:p w14:paraId="434966FB" w14:textId="720D49F6" w:rsidR="000456C5" w:rsidRDefault="000456C5" w:rsidP="000456C5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/>
        </w:rPr>
      </w:pPr>
      <w:r w:rsidRPr="000456C5">
        <w:rPr>
          <w:rFonts w:ascii="Times New Roman" w:eastAsia="Calibri" w:hAnsi="Times New Roman" w:cs="Times New Roman"/>
          <w:sz w:val="28"/>
          <w:szCs w:val="28"/>
          <w:lang/>
        </w:rPr>
        <w:t>A678F544</w:t>
      </w:r>
      <w:r>
        <w:rPr>
          <w:rFonts w:ascii="Times New Roman" w:eastAsia="Calibri" w:hAnsi="Times New Roman" w:cs="Times New Roman"/>
          <w:sz w:val="28"/>
          <w:szCs w:val="28"/>
          <w:vertAlign w:val="subscript"/>
          <w:lang/>
        </w:rPr>
        <w:t>16</w:t>
      </w:r>
      <w:r>
        <w:rPr>
          <w:rFonts w:ascii="Times New Roman" w:eastAsia="Calibri" w:hAnsi="Times New Roman" w:cs="Times New Roman"/>
          <w:sz w:val="28"/>
          <w:szCs w:val="28"/>
          <w:lang/>
        </w:rPr>
        <w:t>=</w:t>
      </w:r>
      <w:r w:rsidRPr="000456C5">
        <w:rPr>
          <w:rFonts w:ascii="Times New Roman" w:eastAsia="Calibri" w:hAnsi="Times New Roman" w:cs="Times New Roman"/>
          <w:sz w:val="28"/>
          <w:szCs w:val="28"/>
          <w:lang/>
        </w:rPr>
        <w:t>1010 0110 0111 1000 1111 0101 0100 0100</w:t>
      </w:r>
    </w:p>
    <w:p w14:paraId="02DB5D7A" w14:textId="353E13F3" w:rsidR="001437CB" w:rsidRDefault="00FD4C99" w:rsidP="000456C5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/>
        </w:rPr>
      </w:pPr>
      <w:r>
        <w:rPr>
          <w:rFonts w:ascii="Times New Roman" w:eastAsia="Calibri" w:hAnsi="Times New Roman" w:cs="Times New Roman"/>
          <w:sz w:val="28"/>
          <w:szCs w:val="28"/>
          <w:lang/>
        </w:rPr>
        <w:t xml:space="preserve">Мантиста = </w:t>
      </w:r>
      <w:r w:rsidRPr="00FD4C99">
        <w:rPr>
          <w:rFonts w:ascii="Times New Roman" w:eastAsia="Calibri" w:hAnsi="Times New Roman" w:cs="Times New Roman"/>
          <w:sz w:val="28"/>
          <w:szCs w:val="28"/>
          <w:lang/>
        </w:rPr>
        <w:t>1111 0101 0100 0100</w:t>
      </w:r>
      <w:r w:rsidRPr="00FD4C99">
        <w:rPr>
          <w:rFonts w:ascii="Times New Roman" w:eastAsia="Calibri" w:hAnsi="Times New Roman" w:cs="Times New Roman"/>
          <w:sz w:val="28"/>
          <w:szCs w:val="28"/>
          <w:vertAlign w:val="subscript"/>
          <w:lang/>
        </w:rPr>
        <w:t>2</w:t>
      </w:r>
      <w:r>
        <w:rPr>
          <w:rFonts w:ascii="Times New Roman" w:eastAsia="Calibri" w:hAnsi="Times New Roman" w:cs="Times New Roman"/>
          <w:sz w:val="28"/>
          <w:szCs w:val="28"/>
          <w:lang/>
        </w:rPr>
        <w:t>=1.95703125</w:t>
      </w:r>
      <w:r w:rsidRPr="00FD4C99">
        <w:rPr>
          <w:rFonts w:ascii="Times New Roman" w:eastAsia="Calibri" w:hAnsi="Times New Roman" w:cs="Times New Roman"/>
          <w:sz w:val="28"/>
          <w:szCs w:val="28"/>
          <w:vertAlign w:val="subscript"/>
          <w:lang/>
        </w:rPr>
        <w:t>10</w:t>
      </w:r>
    </w:p>
    <w:p w14:paraId="6907E62B" w14:textId="76BE369B" w:rsidR="00FD4C99" w:rsidRDefault="00FD4C99" w:rsidP="000456C5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/>
        </w:rPr>
      </w:pPr>
      <w:r>
        <w:rPr>
          <w:rFonts w:ascii="Times New Roman" w:eastAsia="Calibri" w:hAnsi="Times New Roman" w:cs="Times New Roman"/>
          <w:sz w:val="28"/>
          <w:szCs w:val="28"/>
          <w:lang/>
        </w:rPr>
        <w:lastRenderedPageBreak/>
        <w:t xml:space="preserve">Экспонента = </w:t>
      </w:r>
      <w:r w:rsidRPr="00FD4C99">
        <w:rPr>
          <w:rFonts w:ascii="Times New Roman" w:eastAsia="Calibri" w:hAnsi="Times New Roman" w:cs="Times New Roman"/>
          <w:sz w:val="28"/>
          <w:szCs w:val="28"/>
          <w:lang/>
        </w:rPr>
        <w:t>0100</w:t>
      </w:r>
      <w:r>
        <w:rPr>
          <w:rFonts w:ascii="Times New Roman" w:eastAsia="Calibri" w:hAnsi="Times New Roman" w:cs="Times New Roman"/>
          <w:sz w:val="28"/>
          <w:szCs w:val="28"/>
          <w:lang/>
        </w:rPr>
        <w:t xml:space="preserve"> </w:t>
      </w:r>
      <w:r w:rsidRPr="00FD4C99">
        <w:rPr>
          <w:rFonts w:ascii="Times New Roman" w:eastAsia="Calibri" w:hAnsi="Times New Roman" w:cs="Times New Roman"/>
          <w:sz w:val="28"/>
          <w:szCs w:val="28"/>
          <w:lang/>
        </w:rPr>
        <w:t>1100</w:t>
      </w:r>
      <w:r w:rsidRPr="00FD4C99">
        <w:rPr>
          <w:rFonts w:ascii="Times New Roman" w:eastAsia="Calibri" w:hAnsi="Times New Roman" w:cs="Times New Roman"/>
          <w:sz w:val="28"/>
          <w:szCs w:val="28"/>
          <w:vertAlign w:val="subscript"/>
          <w:lang/>
        </w:rPr>
        <w:t>2</w:t>
      </w:r>
      <w:r>
        <w:rPr>
          <w:rFonts w:ascii="Times New Roman" w:eastAsia="Calibri" w:hAnsi="Times New Roman" w:cs="Times New Roman"/>
          <w:sz w:val="28"/>
          <w:szCs w:val="28"/>
          <w:lang/>
        </w:rPr>
        <w:t>=76</w:t>
      </w:r>
    </w:p>
    <w:p w14:paraId="26177AD1" w14:textId="5E254E31" w:rsidR="001437CB" w:rsidRDefault="00FD4C99" w:rsidP="000456C5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/>
        </w:rPr>
      </w:pPr>
      <w:r>
        <w:rPr>
          <w:rFonts w:ascii="Times New Roman" w:eastAsia="Calibri" w:hAnsi="Times New Roman" w:cs="Times New Roman"/>
          <w:sz w:val="28"/>
          <w:szCs w:val="28"/>
          <w:lang/>
        </w:rPr>
        <w:t>Бит знака – 1.</w:t>
      </w:r>
    </w:p>
    <w:p w14:paraId="58359A12" w14:textId="55AF8575" w:rsidR="00FD4C99" w:rsidRDefault="00FD4C99" w:rsidP="000456C5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/>
        </w:rPr>
      </w:pPr>
      <w:r>
        <w:rPr>
          <w:rFonts w:ascii="Times New Roman" w:eastAsia="Calibri" w:hAnsi="Times New Roman" w:cs="Times New Roman"/>
          <w:sz w:val="28"/>
          <w:szCs w:val="28"/>
          <w:lang/>
        </w:rPr>
        <w:t>Ответ: (-1)</w:t>
      </w:r>
      <w:r w:rsidRPr="00877126">
        <w:rPr>
          <w:rFonts w:ascii="Times New Roman" w:eastAsia="Calibri" w:hAnsi="Times New Roman" w:cs="Times New Roman"/>
          <w:sz w:val="28"/>
          <w:szCs w:val="28"/>
          <w:vertAlign w:val="superscript"/>
          <w:lang/>
        </w:rPr>
        <w:t>1</w:t>
      </w:r>
      <w:r>
        <w:rPr>
          <w:rFonts w:ascii="Times New Roman" w:eastAsia="Calibri" w:hAnsi="Times New Roman" w:cs="Times New Roman"/>
          <w:sz w:val="28"/>
          <w:szCs w:val="28"/>
          <w:lang/>
        </w:rPr>
        <w:t>*</w:t>
      </w:r>
      <w:r w:rsidRPr="00FD4C99">
        <w:rPr>
          <w:rFonts w:ascii="Times New Roman" w:eastAsia="Calibri" w:hAnsi="Times New Roman" w:cs="Times New Roman"/>
          <w:sz w:val="28"/>
          <w:szCs w:val="28"/>
          <w:lang/>
        </w:rPr>
        <w:t>2</w:t>
      </w:r>
      <w:r w:rsidRPr="001E5DAF">
        <w:rPr>
          <w:rFonts w:ascii="Times New Roman" w:eastAsia="Calibri" w:hAnsi="Times New Roman" w:cs="Times New Roman"/>
          <w:sz w:val="28"/>
          <w:szCs w:val="28"/>
          <w:vertAlign w:val="superscript"/>
          <w:lang/>
        </w:rPr>
        <w:t>76</w:t>
      </w:r>
      <w:r>
        <w:rPr>
          <w:rFonts w:ascii="Times New Roman" w:eastAsia="Calibri" w:hAnsi="Times New Roman" w:cs="Times New Roman"/>
          <w:sz w:val="28"/>
          <w:szCs w:val="28"/>
          <w:vertAlign w:val="superscript"/>
          <w:lang/>
        </w:rPr>
        <w:t>-127</w:t>
      </w:r>
      <w:r>
        <w:rPr>
          <w:rFonts w:ascii="Times New Roman" w:eastAsia="Calibri" w:hAnsi="Times New Roman" w:cs="Times New Roman"/>
          <w:sz w:val="28"/>
          <w:szCs w:val="28"/>
          <w:lang/>
        </w:rPr>
        <w:t>*1.95703125=-</w:t>
      </w:r>
      <w:r w:rsidRPr="00FD4C99">
        <w:rPr>
          <w:rFonts w:ascii="Times New Roman" w:eastAsia="Calibri" w:hAnsi="Times New Roman" w:cs="Times New Roman"/>
          <w:sz w:val="28"/>
          <w:szCs w:val="28"/>
          <w:lang/>
        </w:rPr>
        <w:t>8,6909646146438035430037416517735e-16</w:t>
      </w:r>
    </w:p>
    <w:p w14:paraId="499FB451" w14:textId="38EB0342" w:rsidR="001E5DAF" w:rsidRDefault="001E5DAF" w:rsidP="000456C5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/>
        </w:rPr>
      </w:pPr>
    </w:p>
    <w:p w14:paraId="2AE8CDD9" w14:textId="13026386" w:rsidR="00D02A08" w:rsidRPr="00D02A08" w:rsidRDefault="00D02A08" w:rsidP="000456C5">
      <w:pPr>
        <w:spacing w:line="240" w:lineRule="auto"/>
        <w:jc w:val="both"/>
        <w:rPr>
          <w:rFonts w:ascii="Times New Roman" w:eastAsia="Calibri" w:hAnsi="Times New Roman" w:cs="Times New Roman"/>
          <w:sz w:val="28"/>
          <w:szCs w:val="28"/>
          <w:lang/>
        </w:rPr>
      </w:pPr>
      <w:r>
        <w:rPr>
          <w:rFonts w:ascii="Times New Roman" w:eastAsia="Calibri" w:hAnsi="Times New Roman" w:cs="Times New Roman"/>
          <w:sz w:val="28"/>
          <w:szCs w:val="28"/>
          <w:lang/>
        </w:rPr>
        <w:tab/>
      </w:r>
      <w:r w:rsidRPr="00D02A08">
        <w:rPr>
          <w:rFonts w:ascii="Times New Roman" w:eastAsia="Calibri" w:hAnsi="Times New Roman" w:cs="Times New Roman"/>
          <w:b/>
          <w:bCs/>
          <w:sz w:val="28"/>
          <w:szCs w:val="28"/>
          <w:lang/>
        </w:rPr>
        <w:t>Вывод:</w:t>
      </w:r>
      <w:r>
        <w:rPr>
          <w:rFonts w:ascii="Times New Roman" w:eastAsia="Calibri" w:hAnsi="Times New Roman" w:cs="Times New Roman"/>
          <w:b/>
          <w:bCs/>
          <w:sz w:val="28"/>
          <w:szCs w:val="28"/>
          <w:lang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/>
        </w:rPr>
        <w:t>выполнены арифметические и логические преобразования над двоичными числами.</w:t>
      </w:r>
    </w:p>
    <w:sectPr w:rsidR="00D02A08" w:rsidRPr="00D02A08" w:rsidSect="00761420">
      <w:pgSz w:w="11906" w:h="16838"/>
      <w:pgMar w:top="851" w:right="567" w:bottom="851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420"/>
    <w:rsid w:val="00030A3F"/>
    <w:rsid w:val="000456C5"/>
    <w:rsid w:val="00084AE9"/>
    <w:rsid w:val="000B510C"/>
    <w:rsid w:val="001437CB"/>
    <w:rsid w:val="001E5DAF"/>
    <w:rsid w:val="001F3FF2"/>
    <w:rsid w:val="00285E2A"/>
    <w:rsid w:val="00347982"/>
    <w:rsid w:val="00360D7F"/>
    <w:rsid w:val="003A4629"/>
    <w:rsid w:val="004E38DC"/>
    <w:rsid w:val="005652CF"/>
    <w:rsid w:val="006254F6"/>
    <w:rsid w:val="00634CDA"/>
    <w:rsid w:val="006B1545"/>
    <w:rsid w:val="006F5868"/>
    <w:rsid w:val="00761420"/>
    <w:rsid w:val="00775493"/>
    <w:rsid w:val="00877126"/>
    <w:rsid w:val="008C58DC"/>
    <w:rsid w:val="00985556"/>
    <w:rsid w:val="00A32F08"/>
    <w:rsid w:val="00A73AF2"/>
    <w:rsid w:val="00AD7D2F"/>
    <w:rsid w:val="00B63D80"/>
    <w:rsid w:val="00B86A91"/>
    <w:rsid w:val="00BB1DC7"/>
    <w:rsid w:val="00CA5359"/>
    <w:rsid w:val="00CE7F2B"/>
    <w:rsid w:val="00D02A08"/>
    <w:rsid w:val="00D14F76"/>
    <w:rsid w:val="00D5231C"/>
    <w:rsid w:val="00D664D4"/>
    <w:rsid w:val="00D66AED"/>
    <w:rsid w:val="00E31D0C"/>
    <w:rsid w:val="00EB1659"/>
    <w:rsid w:val="00FC1666"/>
    <w:rsid w:val="00FD4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F3A3D8"/>
  <w15:chartTrackingRefBased/>
  <w15:docId w15:val="{044A4962-C226-1143-8CE6-B58468F1BD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510C"/>
    <w:pPr>
      <w:spacing w:after="160" w:line="259" w:lineRule="auto"/>
    </w:pPr>
    <w:rPr>
      <w:sz w:val="22"/>
      <w:szCs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523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00443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6928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4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1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0583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04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2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1890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76687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4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2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3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5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289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7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67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9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86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2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6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1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04341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8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7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1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7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34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8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9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1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9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4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5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7</Pages>
  <Words>586</Words>
  <Characters>3346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Сталинова Марта</cp:lastModifiedBy>
  <cp:revision>7</cp:revision>
  <dcterms:created xsi:type="dcterms:W3CDTF">2022-10-17T06:26:00Z</dcterms:created>
  <dcterms:modified xsi:type="dcterms:W3CDTF">2022-10-30T12:31:00Z</dcterms:modified>
</cp:coreProperties>
</file>